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A3" w:rsidRDefault="003937A3" w:rsidP="003937A3">
      <w:pPr>
        <w:jc w:val="center"/>
        <w:rPr>
          <w:rFonts w:ascii="Ubuntu" w:hAnsi="Ubuntu"/>
          <w:b/>
        </w:rPr>
      </w:pPr>
      <w:bookmarkStart w:id="0" w:name="_GoBack"/>
    </w:p>
    <w:bookmarkEnd w:id="0"/>
    <w:p w:rsidR="00D65604" w:rsidRPr="000B71DF" w:rsidRDefault="00D65604" w:rsidP="00D65604">
      <w:pPr>
        <w:shd w:val="clear" w:color="auto" w:fill="FFFFFF"/>
        <w:spacing w:after="0" w:line="240" w:lineRule="auto"/>
        <w:jc w:val="center"/>
        <w:rPr>
          <w:rFonts w:eastAsia="Times New Roman" w:cs="Arial"/>
          <w:b/>
          <w:bCs/>
          <w:color w:val="C00000"/>
        </w:rPr>
      </w:pPr>
    </w:p>
    <w:p w:rsidR="000B71DF" w:rsidRPr="000B71DF" w:rsidRDefault="000B71DF" w:rsidP="00D65604">
      <w:pPr>
        <w:shd w:val="clear" w:color="auto" w:fill="FFFFFF"/>
        <w:spacing w:after="0" w:line="240" w:lineRule="auto"/>
        <w:jc w:val="center"/>
        <w:rPr>
          <w:b/>
          <w:sz w:val="28"/>
          <w:szCs w:val="28"/>
          <w:lang w:val="zh-CN"/>
        </w:rPr>
      </w:pPr>
      <w:proofErr w:type="spellStart"/>
      <w:r w:rsidRPr="000B71DF">
        <w:rPr>
          <w:b/>
          <w:color w:val="C00000"/>
          <w:sz w:val="28"/>
          <w:szCs w:val="28"/>
          <w:lang w:val="zh-CN"/>
        </w:rPr>
        <w:t>特奥会成员组织青少年领袖峰会</w:t>
      </w:r>
      <w:proofErr w:type="spellEnd"/>
    </w:p>
    <w:p w:rsidR="000B71DF" w:rsidRDefault="000B71DF" w:rsidP="000858B1">
      <w:pPr>
        <w:pStyle w:val="NoSpacing"/>
        <w:rPr>
          <w:lang w:val="zh-CN"/>
        </w:rPr>
      </w:pPr>
    </w:p>
    <w:p w:rsidR="000858B1" w:rsidRPr="000B71DF" w:rsidRDefault="000B71DF" w:rsidP="000858B1">
      <w:pPr>
        <w:pStyle w:val="NoSpacing"/>
        <w:rPr>
          <w:rFonts w:cstheme="minorHAnsi"/>
          <w:i/>
        </w:rPr>
      </w:pPr>
      <w:proofErr w:type="spellStart"/>
      <w:r w:rsidRPr="000B71DF">
        <w:rPr>
          <w:i/>
          <w:lang w:val="zh-CN"/>
        </w:rPr>
        <w:t>该报告必须在你举办成员组织青少年领袖峰会后</w:t>
      </w:r>
      <w:proofErr w:type="spellEnd"/>
      <w:r w:rsidRPr="000B71DF">
        <w:rPr>
          <w:i/>
          <w:lang w:val="zh-CN"/>
        </w:rPr>
        <w:t>30</w:t>
      </w:r>
      <w:proofErr w:type="spellStart"/>
      <w:r w:rsidRPr="000B71DF">
        <w:rPr>
          <w:i/>
          <w:lang w:val="zh-CN"/>
        </w:rPr>
        <w:t>天之内完成，并提交给你所在区域的相关工作人员</w:t>
      </w:r>
      <w:proofErr w:type="spellEnd"/>
    </w:p>
    <w:p w:rsidR="000B71DF" w:rsidRDefault="000B71DF" w:rsidP="00683407">
      <w:pPr>
        <w:pStyle w:val="NoSpacing"/>
        <w:rPr>
          <w:rFonts w:cstheme="minorHAnsi"/>
          <w:b/>
        </w:rPr>
      </w:pPr>
    </w:p>
    <w:p w:rsidR="00683407" w:rsidRPr="009E752A" w:rsidRDefault="000B71DF" w:rsidP="00683407">
      <w:pPr>
        <w:pStyle w:val="NoSpacing"/>
        <w:rPr>
          <w:rFonts w:hint="eastAsia"/>
          <w:b/>
          <w:lang w:val="zh-CN"/>
        </w:rPr>
      </w:pPr>
      <w:proofErr w:type="spellStart"/>
      <w:r w:rsidRPr="009E752A">
        <w:rPr>
          <w:b/>
          <w:lang w:val="zh-CN"/>
        </w:rPr>
        <w:t>特奥会成员组织</w:t>
      </w:r>
      <w:proofErr w:type="spellEnd"/>
      <w:r w:rsidRPr="009E752A">
        <w:rPr>
          <w:rFonts w:hint="eastAsia"/>
          <w:b/>
          <w:lang w:val="zh-CN"/>
        </w:rPr>
        <w:t xml:space="preserve">: </w:t>
      </w:r>
    </w:p>
    <w:p w:rsidR="000B71DF" w:rsidRPr="009E752A" w:rsidRDefault="000B71DF" w:rsidP="00683407">
      <w:pPr>
        <w:pStyle w:val="NoSpacing"/>
        <w:rPr>
          <w:rFonts w:eastAsia="DengXian" w:cstheme="minorHAnsi"/>
          <w:b/>
          <w:lang w:eastAsia="zh-CN"/>
        </w:rPr>
      </w:pPr>
    </w:p>
    <w:p w:rsidR="00683407" w:rsidRPr="009E752A" w:rsidRDefault="000B71DF" w:rsidP="00683407">
      <w:pPr>
        <w:pStyle w:val="NoSpacing"/>
        <w:rPr>
          <w:rFonts w:hint="eastAsia"/>
          <w:b/>
          <w:lang w:val="zh-CN"/>
        </w:rPr>
      </w:pPr>
      <w:proofErr w:type="spellStart"/>
      <w:r w:rsidRPr="009E752A">
        <w:rPr>
          <w:b/>
          <w:lang w:val="zh-CN"/>
        </w:rPr>
        <w:t>青少年领袖峰会的举办日期</w:t>
      </w:r>
      <w:proofErr w:type="spellEnd"/>
      <w:r w:rsidRPr="009E752A">
        <w:rPr>
          <w:rFonts w:hint="eastAsia"/>
          <w:b/>
          <w:lang w:val="zh-CN"/>
        </w:rPr>
        <w:t xml:space="preserve">: </w:t>
      </w:r>
    </w:p>
    <w:p w:rsidR="000B71DF" w:rsidRPr="009E752A" w:rsidRDefault="000B71DF" w:rsidP="00683407">
      <w:pPr>
        <w:pStyle w:val="NoSpacing"/>
        <w:rPr>
          <w:rFonts w:cstheme="minorHAnsi"/>
          <w:b/>
          <w:lang w:eastAsia="zh-CN"/>
        </w:rPr>
      </w:pPr>
    </w:p>
    <w:p w:rsidR="00683407" w:rsidRPr="009E752A" w:rsidRDefault="000B71DF" w:rsidP="00683407">
      <w:pPr>
        <w:pStyle w:val="NoSpacing"/>
        <w:rPr>
          <w:rFonts w:cstheme="minorHAnsi"/>
          <w:b/>
        </w:rPr>
      </w:pPr>
      <w:proofErr w:type="spellStart"/>
      <w:r w:rsidRPr="009E752A">
        <w:rPr>
          <w:b/>
          <w:lang w:val="zh-CN"/>
        </w:rPr>
        <w:t>青</w:t>
      </w:r>
      <w:r w:rsidRPr="009E752A">
        <w:rPr>
          <w:b/>
          <w:lang w:val="zh-CN"/>
        </w:rPr>
        <w:t>少年领袖峰会的举办地点（城市</w:t>
      </w:r>
      <w:proofErr w:type="spellEnd"/>
      <w:r w:rsidRPr="009E752A">
        <w:rPr>
          <w:rFonts w:hint="eastAsia"/>
          <w:b/>
          <w:lang w:val="zh-CN"/>
        </w:rPr>
        <w:t>）</w:t>
      </w:r>
      <w:r w:rsidRPr="009E752A">
        <w:rPr>
          <w:b/>
        </w:rPr>
        <w:t>:</w:t>
      </w:r>
    </w:p>
    <w:p w:rsidR="000B71DF" w:rsidRPr="009E752A" w:rsidRDefault="000B71DF" w:rsidP="000858B1">
      <w:pPr>
        <w:pStyle w:val="NoSpacing"/>
        <w:rPr>
          <w:rFonts w:cstheme="minorHAnsi"/>
          <w:b/>
        </w:rPr>
      </w:pPr>
    </w:p>
    <w:p w:rsidR="001D4683" w:rsidRPr="009E752A" w:rsidRDefault="000B71DF" w:rsidP="000858B1">
      <w:pPr>
        <w:pStyle w:val="NoSpacing"/>
        <w:rPr>
          <w:b/>
          <w:lang w:val="zh-CN"/>
        </w:rPr>
      </w:pPr>
      <w:proofErr w:type="spellStart"/>
      <w:r w:rsidRPr="009E752A">
        <w:rPr>
          <w:b/>
          <w:lang w:val="zh-CN"/>
        </w:rPr>
        <w:t>完成报告的成员组织工作人员（姓名和电子邮箱</w:t>
      </w:r>
      <w:proofErr w:type="spellEnd"/>
      <w:r w:rsidRPr="009E752A">
        <w:rPr>
          <w:b/>
          <w:lang w:val="zh-CN"/>
        </w:rPr>
        <w:t>）：</w:t>
      </w:r>
    </w:p>
    <w:p w:rsidR="000B71DF" w:rsidRDefault="000B71DF" w:rsidP="000858B1">
      <w:pPr>
        <w:pStyle w:val="NoSpacing"/>
        <w:rPr>
          <w:rFonts w:cstheme="minorHAnsi"/>
          <w:b/>
        </w:rPr>
      </w:pPr>
    </w:p>
    <w:p w:rsidR="00F13DAE" w:rsidRPr="000B71DF" w:rsidRDefault="000B71DF" w:rsidP="00F13DAE">
      <w:pPr>
        <w:pStyle w:val="NoSpacing"/>
        <w:rPr>
          <w:rFonts w:cstheme="minorHAnsi"/>
          <w:b/>
          <w:color w:val="C00000"/>
          <w:sz w:val="24"/>
        </w:rPr>
      </w:pPr>
      <w:proofErr w:type="spellStart"/>
      <w:r w:rsidRPr="000B71DF">
        <w:rPr>
          <w:b/>
          <w:color w:val="C00000"/>
          <w:lang w:val="zh-CN"/>
        </w:rPr>
        <w:t>陈述式报告</w:t>
      </w:r>
      <w:proofErr w:type="spellEnd"/>
    </w:p>
    <w:tbl>
      <w:tblPr>
        <w:tblStyle w:val="TableGrid"/>
        <w:tblW w:w="0" w:type="auto"/>
        <w:tblLook w:val="04A0" w:firstRow="1" w:lastRow="0" w:firstColumn="1" w:lastColumn="0" w:noHBand="0" w:noVBand="1"/>
      </w:tblPr>
      <w:tblGrid>
        <w:gridCol w:w="9350"/>
      </w:tblGrid>
      <w:tr w:rsidR="001D4683" w:rsidTr="001D4683">
        <w:trPr>
          <w:trHeight w:val="629"/>
        </w:trPr>
        <w:tc>
          <w:tcPr>
            <w:tcW w:w="9350" w:type="dxa"/>
          </w:tcPr>
          <w:p w:rsidR="001D4683" w:rsidRDefault="000B71DF" w:rsidP="000858B1">
            <w:pPr>
              <w:pStyle w:val="NoSpacing"/>
              <w:rPr>
                <w:rFonts w:cstheme="minorHAnsi"/>
                <w:b/>
              </w:rPr>
            </w:pPr>
            <w:proofErr w:type="spellStart"/>
            <w:r w:rsidRPr="000B71DF">
              <w:rPr>
                <w:b/>
                <w:lang w:val="zh-CN"/>
              </w:rPr>
              <w:t>哪些本地组织、赞助商或合作伙伴参与了这次活动？</w:t>
            </w:r>
            <w:r>
              <w:rPr>
                <w:lang w:val="zh-CN"/>
              </w:rPr>
              <w:t>如有任何合作伙伴出资赞助，请说明</w:t>
            </w:r>
            <w:proofErr w:type="spellEnd"/>
            <w:r>
              <w:rPr>
                <w:lang w:val="zh-CN"/>
              </w:rPr>
              <w:t>：</w:t>
            </w:r>
          </w:p>
        </w:tc>
      </w:tr>
      <w:tr w:rsidR="001D4683" w:rsidTr="001D4683">
        <w:trPr>
          <w:trHeight w:val="1790"/>
        </w:trPr>
        <w:tc>
          <w:tcPr>
            <w:tcW w:w="9350" w:type="dxa"/>
          </w:tcPr>
          <w:p w:rsidR="001D4683" w:rsidRDefault="001D4683" w:rsidP="000858B1">
            <w:pPr>
              <w:pStyle w:val="NoSpacing"/>
              <w:rPr>
                <w:rFonts w:cstheme="minorHAnsi"/>
                <w:b/>
              </w:rPr>
            </w:pPr>
          </w:p>
        </w:tc>
      </w:tr>
    </w:tbl>
    <w:p w:rsidR="001D4683" w:rsidRDefault="001D4683" w:rsidP="000858B1">
      <w:pPr>
        <w:pStyle w:val="NoSpacing"/>
        <w:rPr>
          <w:rFonts w:cstheme="minorHAnsi"/>
          <w:b/>
        </w:rPr>
      </w:pPr>
    </w:p>
    <w:tbl>
      <w:tblPr>
        <w:tblStyle w:val="TableGrid"/>
        <w:tblW w:w="0" w:type="auto"/>
        <w:tblLook w:val="04A0" w:firstRow="1" w:lastRow="0" w:firstColumn="1" w:lastColumn="0" w:noHBand="0" w:noVBand="1"/>
      </w:tblPr>
      <w:tblGrid>
        <w:gridCol w:w="9350"/>
      </w:tblGrid>
      <w:tr w:rsidR="001D4683" w:rsidTr="001D4683">
        <w:tc>
          <w:tcPr>
            <w:tcW w:w="9350" w:type="dxa"/>
          </w:tcPr>
          <w:p w:rsidR="001D4683" w:rsidRPr="006C00D0" w:rsidRDefault="000B71DF" w:rsidP="000858B1">
            <w:pPr>
              <w:pStyle w:val="NoSpacing"/>
              <w:rPr>
                <w:rFonts w:cstheme="minorHAnsi"/>
              </w:rPr>
            </w:pPr>
            <w:proofErr w:type="spellStart"/>
            <w:r w:rsidRPr="000B71DF">
              <w:rPr>
                <w:b/>
                <w:lang w:val="zh-CN"/>
              </w:rPr>
              <w:t>成果总结</w:t>
            </w:r>
            <w:r>
              <w:rPr>
                <w:lang w:val="zh-CN"/>
              </w:rPr>
              <w:t>：请概述你的成员组织在实现项目目标方面的进度</w:t>
            </w:r>
            <w:proofErr w:type="spellEnd"/>
            <w:r>
              <w:rPr>
                <w:rFonts w:hint="eastAsia"/>
                <w:lang w:val="zh-CN"/>
              </w:rPr>
              <w:t xml:space="preserve">. </w:t>
            </w:r>
            <w:proofErr w:type="spellStart"/>
            <w:r>
              <w:rPr>
                <w:lang w:val="zh-CN"/>
              </w:rPr>
              <w:t>同时请注明峰会所取得的成果</w:t>
            </w:r>
            <w:proofErr w:type="spellEnd"/>
            <w:r>
              <w:rPr>
                <w:rFonts w:hint="eastAsia"/>
                <w:lang w:val="zh-CN"/>
              </w:rPr>
              <w:t xml:space="preserve">. </w:t>
            </w:r>
          </w:p>
        </w:tc>
      </w:tr>
      <w:tr w:rsidR="001D4683" w:rsidTr="006C00D0">
        <w:trPr>
          <w:trHeight w:val="4472"/>
        </w:trPr>
        <w:tc>
          <w:tcPr>
            <w:tcW w:w="9350" w:type="dxa"/>
          </w:tcPr>
          <w:p w:rsidR="001D4683" w:rsidRDefault="001D4683" w:rsidP="000858B1">
            <w:pPr>
              <w:pStyle w:val="NoSpacing"/>
              <w:rPr>
                <w:rFonts w:cstheme="minorHAnsi"/>
                <w:b/>
              </w:rPr>
            </w:pPr>
          </w:p>
        </w:tc>
      </w:tr>
    </w:tbl>
    <w:p w:rsidR="00237CA8" w:rsidRDefault="00237CA8" w:rsidP="00237CA8">
      <w:pPr>
        <w:pStyle w:val="NoSpacing"/>
        <w:rPr>
          <w:rFonts w:cstheme="minorHAnsi"/>
          <w:b/>
        </w:rPr>
      </w:pPr>
    </w:p>
    <w:tbl>
      <w:tblPr>
        <w:tblStyle w:val="TableGrid"/>
        <w:tblW w:w="0" w:type="auto"/>
        <w:tblLook w:val="04A0" w:firstRow="1" w:lastRow="0" w:firstColumn="1" w:lastColumn="0" w:noHBand="0" w:noVBand="1"/>
      </w:tblPr>
      <w:tblGrid>
        <w:gridCol w:w="9331"/>
      </w:tblGrid>
      <w:tr w:rsidR="006C00D0" w:rsidTr="000B71DF">
        <w:trPr>
          <w:trHeight w:val="563"/>
        </w:trPr>
        <w:tc>
          <w:tcPr>
            <w:tcW w:w="9331" w:type="dxa"/>
          </w:tcPr>
          <w:p w:rsidR="006C00D0" w:rsidRPr="006C00D0" w:rsidRDefault="000B71DF" w:rsidP="00237CA8">
            <w:pPr>
              <w:pStyle w:val="NoSpacing"/>
              <w:rPr>
                <w:rFonts w:cstheme="minorHAnsi"/>
              </w:rPr>
            </w:pPr>
            <w:proofErr w:type="spellStart"/>
            <w:r w:rsidRPr="000B71DF">
              <w:rPr>
                <w:b/>
                <w:lang w:val="zh-CN"/>
              </w:rPr>
              <w:lastRenderedPageBreak/>
              <w:t>挑战</w:t>
            </w:r>
            <w:proofErr w:type="spellEnd"/>
            <w:r w:rsidR="006C00D0">
              <w:rPr>
                <w:rFonts w:cstheme="minorHAnsi"/>
                <w:b/>
              </w:rPr>
              <w:t xml:space="preserve">: </w:t>
            </w:r>
            <w:proofErr w:type="spellStart"/>
            <w:r>
              <w:rPr>
                <w:lang w:val="zh-CN"/>
              </w:rPr>
              <w:t>请描述在举办成员组织青少年领袖峰会时所遇到的任何意外挫折或挑战</w:t>
            </w:r>
            <w:proofErr w:type="spellEnd"/>
          </w:p>
        </w:tc>
      </w:tr>
      <w:tr w:rsidR="006C00D0" w:rsidTr="000B71DF">
        <w:trPr>
          <w:trHeight w:val="5383"/>
        </w:trPr>
        <w:tc>
          <w:tcPr>
            <w:tcW w:w="9331" w:type="dxa"/>
          </w:tcPr>
          <w:p w:rsidR="006C00D0" w:rsidRDefault="006C00D0" w:rsidP="00237CA8">
            <w:pPr>
              <w:pStyle w:val="NoSpacing"/>
              <w:rPr>
                <w:rFonts w:cstheme="minorHAnsi"/>
                <w:b/>
              </w:rPr>
            </w:pPr>
          </w:p>
        </w:tc>
      </w:tr>
    </w:tbl>
    <w:p w:rsidR="00193BFE" w:rsidRDefault="00193BFE" w:rsidP="00F13DAE">
      <w:pPr>
        <w:pStyle w:val="NoSpacing"/>
        <w:rPr>
          <w:rFonts w:cstheme="minorHAnsi"/>
          <w:color w:val="C00000"/>
          <w:sz w:val="24"/>
        </w:rPr>
      </w:pPr>
    </w:p>
    <w:p w:rsidR="00193BFE" w:rsidRPr="000612F1" w:rsidRDefault="000B71DF" w:rsidP="00F13DAE">
      <w:pPr>
        <w:pStyle w:val="NoSpacing"/>
        <w:rPr>
          <w:rFonts w:cstheme="minorHAnsi"/>
        </w:rPr>
      </w:pPr>
      <w:proofErr w:type="spellStart"/>
      <w:r w:rsidRPr="000B71DF">
        <w:rPr>
          <w:b/>
          <w:lang w:val="zh-CN"/>
        </w:rPr>
        <w:t>指标</w:t>
      </w:r>
      <w:proofErr w:type="spellEnd"/>
      <w:r w:rsidR="00193BFE" w:rsidRPr="000612F1">
        <w:rPr>
          <w:rFonts w:cstheme="minorHAnsi"/>
          <w:b/>
        </w:rPr>
        <w:t>:</w:t>
      </w:r>
      <w:r w:rsidR="00193BFE" w:rsidRPr="000612F1">
        <w:rPr>
          <w:rFonts w:cstheme="minorHAnsi"/>
        </w:rPr>
        <w:t xml:space="preserve"> </w:t>
      </w:r>
      <w:proofErr w:type="spellStart"/>
      <w:r>
        <w:rPr>
          <w:lang w:val="zh-CN"/>
        </w:rPr>
        <w:t>请填写以下指标表，列明你举办成员组织青少年领袖峰会取得的成果</w:t>
      </w:r>
      <w:proofErr w:type="spellEnd"/>
      <w:r>
        <w:rPr>
          <w:rFonts w:hint="eastAsia"/>
          <w:lang w:val="zh-CN"/>
        </w:rPr>
        <w:t xml:space="preserve">. </w:t>
      </w:r>
    </w:p>
    <w:tbl>
      <w:tblPr>
        <w:tblStyle w:val="TableGrid"/>
        <w:tblW w:w="0" w:type="auto"/>
        <w:tblLook w:val="04A0" w:firstRow="1" w:lastRow="0" w:firstColumn="1" w:lastColumn="0" w:noHBand="0" w:noVBand="1"/>
      </w:tblPr>
      <w:tblGrid>
        <w:gridCol w:w="7735"/>
        <w:gridCol w:w="1615"/>
      </w:tblGrid>
      <w:tr w:rsidR="00193BFE" w:rsidTr="001F78D4">
        <w:trPr>
          <w:trHeight w:val="377"/>
        </w:trPr>
        <w:tc>
          <w:tcPr>
            <w:tcW w:w="7735" w:type="dxa"/>
            <w:shd w:val="clear" w:color="auto" w:fill="C00000"/>
            <w:vAlign w:val="center"/>
          </w:tcPr>
          <w:p w:rsidR="00193BFE" w:rsidRPr="000B71DF" w:rsidRDefault="000B71DF" w:rsidP="001F78D4">
            <w:pPr>
              <w:pStyle w:val="NoSpacing"/>
              <w:jc w:val="center"/>
              <w:rPr>
                <w:rFonts w:cstheme="minorHAnsi"/>
                <w:i/>
              </w:rPr>
            </w:pPr>
            <w:proofErr w:type="spellStart"/>
            <w:r w:rsidRPr="000B71DF">
              <w:rPr>
                <w:i/>
                <w:lang w:val="zh-CN"/>
              </w:rPr>
              <w:t>指标</w:t>
            </w:r>
            <w:proofErr w:type="spellEnd"/>
          </w:p>
        </w:tc>
        <w:tc>
          <w:tcPr>
            <w:tcW w:w="1615" w:type="dxa"/>
            <w:shd w:val="clear" w:color="auto" w:fill="C00000"/>
            <w:vAlign w:val="center"/>
          </w:tcPr>
          <w:p w:rsidR="00193BFE" w:rsidRPr="000B71DF" w:rsidRDefault="000B71DF" w:rsidP="001F78D4">
            <w:pPr>
              <w:pStyle w:val="NoSpacing"/>
              <w:jc w:val="center"/>
              <w:rPr>
                <w:rFonts w:cstheme="minorHAnsi"/>
                <w:i/>
              </w:rPr>
            </w:pPr>
            <w:proofErr w:type="spellStart"/>
            <w:r w:rsidRPr="000B71DF">
              <w:rPr>
                <w:i/>
                <w:lang w:val="zh-CN"/>
              </w:rPr>
              <w:t>实际数值</w:t>
            </w:r>
            <w:proofErr w:type="spellEnd"/>
          </w:p>
        </w:tc>
      </w:tr>
      <w:tr w:rsidR="00193BFE" w:rsidTr="001F78D4">
        <w:trPr>
          <w:trHeight w:val="288"/>
        </w:trPr>
        <w:tc>
          <w:tcPr>
            <w:tcW w:w="7735" w:type="dxa"/>
          </w:tcPr>
          <w:p w:rsidR="00193BFE" w:rsidRDefault="000B71DF" w:rsidP="001F78D4">
            <w:pPr>
              <w:pStyle w:val="NoSpacing"/>
              <w:rPr>
                <w:rFonts w:cstheme="minorHAnsi"/>
              </w:rPr>
            </w:pPr>
            <w:proofErr w:type="spellStart"/>
            <w:r>
              <w:rPr>
                <w:lang w:val="zh-CN"/>
              </w:rPr>
              <w:t>积极参与峰会规划的智障青少年和非智障青少年的人数</w:t>
            </w:r>
            <w:proofErr w:type="spellEnd"/>
          </w:p>
        </w:tc>
        <w:tc>
          <w:tcPr>
            <w:tcW w:w="1615" w:type="dxa"/>
          </w:tcPr>
          <w:p w:rsidR="00193BFE" w:rsidRDefault="00193BFE" w:rsidP="001F78D4">
            <w:pPr>
              <w:pStyle w:val="NoSpacing"/>
              <w:rPr>
                <w:rFonts w:cstheme="minorHAnsi"/>
              </w:rPr>
            </w:pPr>
          </w:p>
        </w:tc>
      </w:tr>
      <w:tr w:rsidR="000B71DF" w:rsidTr="001F78D4">
        <w:trPr>
          <w:trHeight w:val="288"/>
        </w:trPr>
        <w:tc>
          <w:tcPr>
            <w:tcW w:w="7735" w:type="dxa"/>
          </w:tcPr>
          <w:p w:rsidR="000B71DF" w:rsidRDefault="000B71DF" w:rsidP="000B71DF">
            <w:pPr>
              <w:shd w:val="clear" w:color="auto" w:fill="FFFFFF" w:themeFill="background1"/>
              <w:rPr>
                <w:lang w:val="zh-CN"/>
              </w:rPr>
            </w:pPr>
            <w:proofErr w:type="spellStart"/>
            <w:r>
              <w:rPr>
                <w:lang w:val="zh-CN"/>
              </w:rPr>
              <w:t>峰会期间参加培训的（智障）青少年人数</w:t>
            </w:r>
            <w:proofErr w:type="spellEnd"/>
          </w:p>
        </w:tc>
        <w:tc>
          <w:tcPr>
            <w:tcW w:w="1615" w:type="dxa"/>
          </w:tcPr>
          <w:p w:rsidR="000B71DF" w:rsidRDefault="000B71DF" w:rsidP="000B71DF">
            <w:pPr>
              <w:pStyle w:val="NoSpacing"/>
              <w:rPr>
                <w:rFonts w:cstheme="minorHAnsi"/>
              </w:rPr>
            </w:pPr>
          </w:p>
        </w:tc>
      </w:tr>
      <w:tr w:rsidR="000B71DF" w:rsidTr="001F78D4">
        <w:trPr>
          <w:trHeight w:val="288"/>
        </w:trPr>
        <w:tc>
          <w:tcPr>
            <w:tcW w:w="7735" w:type="dxa"/>
          </w:tcPr>
          <w:p w:rsidR="000B71DF" w:rsidRDefault="000B71DF" w:rsidP="000B71DF">
            <w:pPr>
              <w:shd w:val="clear" w:color="auto" w:fill="FFFFFF" w:themeFill="background1"/>
              <w:rPr>
                <w:lang w:val="zh-CN"/>
              </w:rPr>
            </w:pPr>
            <w:proofErr w:type="spellStart"/>
            <w:r>
              <w:rPr>
                <w:lang w:val="zh-CN"/>
              </w:rPr>
              <w:t>峰会期间参加培训的（非智障）青少年人数</w:t>
            </w:r>
            <w:proofErr w:type="spellEnd"/>
          </w:p>
        </w:tc>
        <w:tc>
          <w:tcPr>
            <w:tcW w:w="1615" w:type="dxa"/>
          </w:tcPr>
          <w:p w:rsidR="000B71DF" w:rsidRDefault="000B71DF" w:rsidP="000B71DF">
            <w:pPr>
              <w:pStyle w:val="NoSpacing"/>
              <w:rPr>
                <w:rFonts w:cstheme="minorHAnsi"/>
              </w:rPr>
            </w:pPr>
          </w:p>
        </w:tc>
      </w:tr>
      <w:tr w:rsidR="000B71DF" w:rsidTr="001F78D4">
        <w:trPr>
          <w:trHeight w:val="288"/>
        </w:trPr>
        <w:tc>
          <w:tcPr>
            <w:tcW w:w="7735" w:type="dxa"/>
          </w:tcPr>
          <w:p w:rsidR="000B71DF" w:rsidRDefault="000B71DF" w:rsidP="000B71DF">
            <w:pPr>
              <w:shd w:val="clear" w:color="auto" w:fill="FFFFFF" w:themeFill="background1"/>
              <w:rPr>
                <w:lang w:val="zh-CN"/>
              </w:rPr>
            </w:pPr>
            <w:proofErr w:type="spellStart"/>
            <w:r>
              <w:rPr>
                <w:lang w:val="zh-CN"/>
              </w:rPr>
              <w:t>峰会期间参加培训的成人导师人数</w:t>
            </w:r>
            <w:proofErr w:type="spellEnd"/>
          </w:p>
        </w:tc>
        <w:tc>
          <w:tcPr>
            <w:tcW w:w="1615" w:type="dxa"/>
          </w:tcPr>
          <w:p w:rsidR="000B71DF" w:rsidRDefault="000B71DF" w:rsidP="000B71DF">
            <w:pPr>
              <w:pStyle w:val="NoSpacing"/>
              <w:rPr>
                <w:rFonts w:cstheme="minorHAnsi"/>
              </w:rPr>
            </w:pPr>
          </w:p>
        </w:tc>
      </w:tr>
      <w:tr w:rsidR="00193BFE" w:rsidTr="001F78D4">
        <w:trPr>
          <w:trHeight w:val="288"/>
        </w:trPr>
        <w:tc>
          <w:tcPr>
            <w:tcW w:w="7735" w:type="dxa"/>
          </w:tcPr>
          <w:p w:rsidR="00193BFE" w:rsidRDefault="000B71DF" w:rsidP="001F78D4">
            <w:pPr>
              <w:pStyle w:val="NoSpacing"/>
              <w:rPr>
                <w:rFonts w:cstheme="minorHAnsi"/>
              </w:rPr>
            </w:pPr>
            <w:proofErr w:type="spellStart"/>
            <w:r>
              <w:rPr>
                <w:lang w:val="zh-CN"/>
              </w:rPr>
              <w:t>间接参与的青少年人数</w:t>
            </w:r>
            <w:proofErr w:type="spellEnd"/>
          </w:p>
        </w:tc>
        <w:tc>
          <w:tcPr>
            <w:tcW w:w="1615" w:type="dxa"/>
          </w:tcPr>
          <w:p w:rsidR="00193BFE" w:rsidRDefault="00193BFE" w:rsidP="001F78D4">
            <w:pPr>
              <w:pStyle w:val="NoSpacing"/>
              <w:rPr>
                <w:rFonts w:cstheme="minorHAnsi"/>
              </w:rPr>
            </w:pPr>
          </w:p>
        </w:tc>
      </w:tr>
      <w:tr w:rsidR="000B71DF" w:rsidTr="001F78D4">
        <w:trPr>
          <w:trHeight w:val="288"/>
        </w:trPr>
        <w:tc>
          <w:tcPr>
            <w:tcW w:w="7735" w:type="dxa"/>
          </w:tcPr>
          <w:p w:rsidR="000B71DF" w:rsidRDefault="000B71DF" w:rsidP="000B71DF">
            <w:pPr>
              <w:shd w:val="clear" w:color="auto" w:fill="FFFFFF" w:themeFill="background1"/>
              <w:rPr>
                <w:lang w:val="zh-CN"/>
              </w:rPr>
            </w:pPr>
            <w:proofErr w:type="spellStart"/>
            <w:r>
              <w:rPr>
                <w:lang w:val="zh-CN"/>
              </w:rPr>
              <w:t>新加入的融合学校的数量</w:t>
            </w:r>
            <w:proofErr w:type="spellEnd"/>
          </w:p>
        </w:tc>
        <w:tc>
          <w:tcPr>
            <w:tcW w:w="1615" w:type="dxa"/>
          </w:tcPr>
          <w:p w:rsidR="000B71DF" w:rsidRDefault="000B71DF" w:rsidP="000B71DF">
            <w:pPr>
              <w:pStyle w:val="NoSpacing"/>
              <w:rPr>
                <w:rFonts w:cstheme="minorHAnsi"/>
              </w:rPr>
            </w:pPr>
          </w:p>
        </w:tc>
      </w:tr>
      <w:tr w:rsidR="000B71DF" w:rsidTr="001F78D4">
        <w:trPr>
          <w:trHeight w:val="288"/>
        </w:trPr>
        <w:tc>
          <w:tcPr>
            <w:tcW w:w="7735" w:type="dxa"/>
          </w:tcPr>
          <w:p w:rsidR="000B71DF" w:rsidRDefault="000B71DF" w:rsidP="000B71DF">
            <w:pPr>
              <w:shd w:val="clear" w:color="auto" w:fill="FFFFFF" w:themeFill="background1"/>
              <w:rPr>
                <w:lang w:val="zh-CN"/>
              </w:rPr>
            </w:pPr>
            <w:proofErr w:type="spellStart"/>
            <w:r>
              <w:rPr>
                <w:lang w:val="zh-CN"/>
              </w:rPr>
              <w:t>新加入的融合冠军学校的数量</w:t>
            </w:r>
            <w:proofErr w:type="spellEnd"/>
          </w:p>
        </w:tc>
        <w:tc>
          <w:tcPr>
            <w:tcW w:w="1615" w:type="dxa"/>
          </w:tcPr>
          <w:p w:rsidR="000B71DF" w:rsidRDefault="000B71DF" w:rsidP="000B71DF">
            <w:pPr>
              <w:pStyle w:val="NoSpacing"/>
              <w:rPr>
                <w:rFonts w:cstheme="minorHAnsi"/>
              </w:rPr>
            </w:pPr>
          </w:p>
        </w:tc>
      </w:tr>
    </w:tbl>
    <w:p w:rsidR="00193BFE" w:rsidRDefault="00193BFE" w:rsidP="00193BFE">
      <w:pPr>
        <w:pStyle w:val="NoSpacing"/>
        <w:rPr>
          <w:rFonts w:cstheme="minorHAnsi"/>
          <w:b/>
        </w:rPr>
      </w:pPr>
    </w:p>
    <w:tbl>
      <w:tblPr>
        <w:tblStyle w:val="TableGrid"/>
        <w:tblW w:w="9368" w:type="dxa"/>
        <w:tblLook w:val="04A0" w:firstRow="1" w:lastRow="0" w:firstColumn="1" w:lastColumn="0" w:noHBand="0" w:noVBand="1"/>
      </w:tblPr>
      <w:tblGrid>
        <w:gridCol w:w="9368"/>
      </w:tblGrid>
      <w:tr w:rsidR="00F77F6D" w:rsidTr="000B71DF">
        <w:trPr>
          <w:trHeight w:val="846"/>
        </w:trPr>
        <w:tc>
          <w:tcPr>
            <w:tcW w:w="9368" w:type="dxa"/>
          </w:tcPr>
          <w:p w:rsidR="00F77F6D" w:rsidRDefault="000B71DF" w:rsidP="00F77F6D">
            <w:pPr>
              <w:pStyle w:val="NoSpacing"/>
              <w:rPr>
                <w:rFonts w:cstheme="minorHAnsi"/>
              </w:rPr>
            </w:pPr>
            <w:proofErr w:type="spellStart"/>
            <w:r w:rsidRPr="000B71DF">
              <w:rPr>
                <w:b/>
                <w:lang w:val="zh-CN"/>
              </w:rPr>
              <w:t>故事</w:t>
            </w:r>
            <w:proofErr w:type="spellEnd"/>
            <w:r w:rsidR="00F77F6D">
              <w:rPr>
                <w:rFonts w:cstheme="minorHAnsi"/>
                <w:b/>
              </w:rPr>
              <w:t>:</w:t>
            </w:r>
            <w:r w:rsidR="00F77F6D">
              <w:rPr>
                <w:rFonts w:cstheme="minorHAnsi"/>
              </w:rPr>
              <w:t xml:space="preserve"> </w:t>
            </w:r>
            <w:proofErr w:type="spellStart"/>
            <w:r>
              <w:rPr>
                <w:lang w:val="zh-CN"/>
              </w:rPr>
              <w:t>请分享一个与成员组织青少年领袖峰会有关的故事</w:t>
            </w:r>
            <w:proofErr w:type="spellEnd"/>
            <w:r>
              <w:rPr>
                <w:rFonts w:hint="eastAsia"/>
                <w:lang w:val="zh-CN"/>
              </w:rPr>
              <w:t xml:space="preserve">. </w:t>
            </w:r>
            <w:proofErr w:type="spellStart"/>
            <w:r>
              <w:rPr>
                <w:lang w:val="zh-CN"/>
              </w:rPr>
              <w:t>该故事可来自于青少年领袖、成人导师、成员组织工作人员等</w:t>
            </w:r>
            <w:proofErr w:type="spellEnd"/>
            <w:r>
              <w:rPr>
                <w:rFonts w:hint="eastAsia"/>
                <w:lang w:val="zh-CN"/>
              </w:rPr>
              <w:t xml:space="preserve">. </w:t>
            </w:r>
          </w:p>
        </w:tc>
      </w:tr>
      <w:tr w:rsidR="00F77F6D" w:rsidTr="000B71DF">
        <w:trPr>
          <w:trHeight w:val="2293"/>
        </w:trPr>
        <w:tc>
          <w:tcPr>
            <w:tcW w:w="9368" w:type="dxa"/>
          </w:tcPr>
          <w:p w:rsidR="00F77F6D" w:rsidRDefault="00F77F6D" w:rsidP="000858B1">
            <w:pPr>
              <w:pStyle w:val="NoSpacing"/>
              <w:rPr>
                <w:rFonts w:cstheme="minorHAnsi"/>
              </w:rPr>
            </w:pPr>
          </w:p>
        </w:tc>
      </w:tr>
    </w:tbl>
    <w:p w:rsidR="00683407" w:rsidRDefault="00683407" w:rsidP="000858B1">
      <w:pPr>
        <w:pStyle w:val="NoSpacing"/>
        <w:rPr>
          <w:rFonts w:cstheme="minorHAnsi"/>
        </w:rPr>
      </w:pPr>
    </w:p>
    <w:tbl>
      <w:tblPr>
        <w:tblStyle w:val="TableGrid"/>
        <w:tblW w:w="0" w:type="auto"/>
        <w:tblLook w:val="04A0" w:firstRow="1" w:lastRow="0" w:firstColumn="1" w:lastColumn="0" w:noHBand="0" w:noVBand="1"/>
      </w:tblPr>
      <w:tblGrid>
        <w:gridCol w:w="9350"/>
      </w:tblGrid>
      <w:tr w:rsidR="00F77F6D" w:rsidTr="00F77F6D">
        <w:tc>
          <w:tcPr>
            <w:tcW w:w="9350" w:type="dxa"/>
          </w:tcPr>
          <w:p w:rsidR="00F77F6D" w:rsidRDefault="000B71DF" w:rsidP="0052584E">
            <w:pPr>
              <w:pStyle w:val="NoSpacing"/>
              <w:rPr>
                <w:rFonts w:cstheme="minorHAnsi"/>
              </w:rPr>
            </w:pPr>
            <w:proofErr w:type="spellStart"/>
            <w:r w:rsidRPr="000B71DF">
              <w:rPr>
                <w:b/>
                <w:lang w:val="zh-CN"/>
              </w:rPr>
              <w:lastRenderedPageBreak/>
              <w:t>语录</w:t>
            </w:r>
            <w:proofErr w:type="spellEnd"/>
            <w:r w:rsidR="00F77F6D" w:rsidRPr="0052584E">
              <w:rPr>
                <w:rFonts w:cstheme="minorHAnsi"/>
                <w:b/>
              </w:rPr>
              <w:t>:</w:t>
            </w:r>
            <w:r w:rsidR="00F77F6D">
              <w:rPr>
                <w:rFonts w:cstheme="minorHAnsi"/>
              </w:rPr>
              <w:t xml:space="preserve"> </w:t>
            </w:r>
            <w:proofErr w:type="spellStart"/>
            <w:r>
              <w:rPr>
                <w:lang w:val="zh-CN"/>
              </w:rPr>
              <w:t>请分享</w:t>
            </w:r>
            <w:proofErr w:type="spellEnd"/>
            <w:r>
              <w:rPr>
                <w:lang w:val="zh-CN"/>
              </w:rPr>
              <w:t>2</w:t>
            </w:r>
            <w:proofErr w:type="spellStart"/>
            <w:r>
              <w:rPr>
                <w:lang w:val="zh-CN"/>
              </w:rPr>
              <w:t>条来自青少年领袖的语录和</w:t>
            </w:r>
            <w:proofErr w:type="spellEnd"/>
            <w:r>
              <w:rPr>
                <w:lang w:val="zh-CN"/>
              </w:rPr>
              <w:t>1</w:t>
            </w:r>
            <w:proofErr w:type="spellStart"/>
            <w:r>
              <w:rPr>
                <w:lang w:val="zh-CN"/>
              </w:rPr>
              <w:t>条来自成人导师</w:t>
            </w:r>
            <w:proofErr w:type="spellEnd"/>
            <w:r>
              <w:rPr>
                <w:lang w:val="zh-CN"/>
              </w:rPr>
              <w:t>/</w:t>
            </w:r>
            <w:proofErr w:type="spellStart"/>
            <w:r>
              <w:rPr>
                <w:lang w:val="zh-CN"/>
              </w:rPr>
              <w:t>教育工作者的语录</w:t>
            </w:r>
            <w:proofErr w:type="spellEnd"/>
            <w:r>
              <w:rPr>
                <w:rFonts w:hint="eastAsia"/>
                <w:lang w:val="zh-CN"/>
              </w:rPr>
              <w:t>.</w:t>
            </w:r>
          </w:p>
        </w:tc>
      </w:tr>
      <w:tr w:rsidR="00F77F6D" w:rsidTr="001B226A">
        <w:trPr>
          <w:trHeight w:val="971"/>
        </w:trPr>
        <w:tc>
          <w:tcPr>
            <w:tcW w:w="9350" w:type="dxa"/>
          </w:tcPr>
          <w:p w:rsidR="00F77F6D" w:rsidRDefault="00F77F6D" w:rsidP="000858B1">
            <w:pPr>
              <w:pStyle w:val="NoSpacing"/>
              <w:rPr>
                <w:rFonts w:cstheme="minorHAnsi"/>
              </w:rPr>
            </w:pPr>
          </w:p>
        </w:tc>
      </w:tr>
    </w:tbl>
    <w:p w:rsidR="00AF3F7D" w:rsidRDefault="003937A3" w:rsidP="00AF3F7D">
      <w:pPr>
        <w:pStyle w:val="NoSpacing"/>
        <w:rPr>
          <w:rFonts w:cstheme="minorHAnsi"/>
        </w:rPr>
      </w:pPr>
      <w:r w:rsidRPr="000858B1">
        <w:rPr>
          <w:rFonts w:cstheme="minorHAnsi"/>
        </w:rPr>
        <w:t xml:space="preserve"> </w:t>
      </w:r>
    </w:p>
    <w:tbl>
      <w:tblPr>
        <w:tblStyle w:val="TableGrid"/>
        <w:tblW w:w="9405" w:type="dxa"/>
        <w:tblLook w:val="04A0" w:firstRow="1" w:lastRow="0" w:firstColumn="1" w:lastColumn="0" w:noHBand="0" w:noVBand="1"/>
      </w:tblPr>
      <w:tblGrid>
        <w:gridCol w:w="9405"/>
      </w:tblGrid>
      <w:tr w:rsidR="00AF3F7D" w:rsidTr="000B71DF">
        <w:trPr>
          <w:trHeight w:val="855"/>
        </w:trPr>
        <w:tc>
          <w:tcPr>
            <w:tcW w:w="9405" w:type="dxa"/>
          </w:tcPr>
          <w:p w:rsidR="00AF3F7D" w:rsidRDefault="000B71DF" w:rsidP="00AF3F7D">
            <w:pPr>
              <w:pStyle w:val="NoSpacing"/>
              <w:rPr>
                <w:rFonts w:hint="eastAsia"/>
                <w:lang w:val="zh-CN"/>
              </w:rPr>
            </w:pPr>
            <w:proofErr w:type="spellStart"/>
            <w:r w:rsidRPr="000B71DF">
              <w:rPr>
                <w:b/>
                <w:lang w:val="zh-CN"/>
              </w:rPr>
              <w:t>媒体链接</w:t>
            </w:r>
            <w:proofErr w:type="spellEnd"/>
            <w:r w:rsidR="00AF3F7D" w:rsidRPr="00AF3F7D">
              <w:rPr>
                <w:rFonts w:cstheme="minorHAnsi"/>
                <w:b/>
              </w:rPr>
              <w:t>:</w:t>
            </w:r>
            <w:r w:rsidR="00AF3F7D">
              <w:rPr>
                <w:rFonts w:cstheme="minorHAnsi"/>
              </w:rPr>
              <w:t xml:space="preserve"> </w:t>
            </w:r>
            <w:proofErr w:type="spellStart"/>
            <w:r>
              <w:rPr>
                <w:lang w:val="zh-CN"/>
              </w:rPr>
              <w:t>请分享有关成员组织青少年领袖峰会的新闻文章、视频、照片或其他在线媒体的链接</w:t>
            </w:r>
            <w:proofErr w:type="spellEnd"/>
          </w:p>
          <w:p w:rsidR="000B71DF" w:rsidRDefault="000B71DF" w:rsidP="00AF3F7D">
            <w:pPr>
              <w:pStyle w:val="NoSpacing"/>
              <w:rPr>
                <w:rFonts w:cstheme="minorHAnsi"/>
                <w:lang w:eastAsia="zh-CN"/>
              </w:rPr>
            </w:pPr>
            <w:proofErr w:type="spellStart"/>
            <w:r>
              <w:rPr>
                <w:lang w:val="zh-CN"/>
              </w:rPr>
              <w:t>请在下面粘贴网址</w:t>
            </w:r>
            <w:proofErr w:type="spellEnd"/>
          </w:p>
        </w:tc>
      </w:tr>
      <w:tr w:rsidR="00AF3F7D" w:rsidTr="000B71DF">
        <w:trPr>
          <w:trHeight w:val="1330"/>
        </w:trPr>
        <w:tc>
          <w:tcPr>
            <w:tcW w:w="9405" w:type="dxa"/>
          </w:tcPr>
          <w:p w:rsidR="00AF3F7D" w:rsidRDefault="00AF3F7D" w:rsidP="00AF3F7D">
            <w:pPr>
              <w:pStyle w:val="NoSpacing"/>
              <w:rPr>
                <w:rFonts w:cstheme="minorHAnsi"/>
              </w:rPr>
            </w:pPr>
          </w:p>
        </w:tc>
      </w:tr>
    </w:tbl>
    <w:p w:rsidR="00003A6A" w:rsidRDefault="00003A6A" w:rsidP="00AF3F7D">
      <w:pPr>
        <w:pStyle w:val="NoSpacing"/>
        <w:rPr>
          <w:rFonts w:cstheme="minorHAnsi"/>
        </w:rPr>
      </w:pPr>
    </w:p>
    <w:p w:rsidR="00003A6A" w:rsidRPr="000858B1" w:rsidRDefault="00003A6A" w:rsidP="00AF3F7D">
      <w:pPr>
        <w:pStyle w:val="NoSpacing"/>
        <w:rPr>
          <w:rFonts w:cstheme="minorHAnsi"/>
        </w:rPr>
      </w:pPr>
    </w:p>
    <w:tbl>
      <w:tblPr>
        <w:tblStyle w:val="TableGrid"/>
        <w:tblW w:w="0" w:type="auto"/>
        <w:tblLook w:val="04A0" w:firstRow="1" w:lastRow="0" w:firstColumn="1" w:lastColumn="0" w:noHBand="0" w:noVBand="1"/>
      </w:tblPr>
      <w:tblGrid>
        <w:gridCol w:w="9350"/>
      </w:tblGrid>
      <w:tr w:rsidR="00AF3F7D" w:rsidTr="00AF3F7D">
        <w:trPr>
          <w:trHeight w:val="431"/>
        </w:trPr>
        <w:tc>
          <w:tcPr>
            <w:tcW w:w="9350" w:type="dxa"/>
          </w:tcPr>
          <w:p w:rsidR="00AF3F7D" w:rsidRPr="000B71DF" w:rsidRDefault="000B71DF" w:rsidP="000B71DF">
            <w:pPr>
              <w:pStyle w:val="NoSpacing"/>
              <w:rPr>
                <w:rFonts w:cstheme="minorHAnsi"/>
              </w:rPr>
            </w:pPr>
            <w:proofErr w:type="spellStart"/>
            <w:r w:rsidRPr="000B71DF">
              <w:rPr>
                <w:b/>
                <w:lang w:val="zh-CN"/>
              </w:rPr>
              <w:t>照片和视频</w:t>
            </w:r>
            <w:proofErr w:type="spellEnd"/>
            <w:r w:rsidR="00AF3F7D">
              <w:rPr>
                <w:rFonts w:cstheme="minorHAnsi"/>
                <w:b/>
              </w:rPr>
              <w:t xml:space="preserve">: </w:t>
            </w:r>
            <w:proofErr w:type="spellStart"/>
            <w:r>
              <w:rPr>
                <w:lang w:val="zh-CN"/>
              </w:rPr>
              <w:t>所有成员组织均需提交其青少年领袖峰会的照片</w:t>
            </w:r>
            <w:proofErr w:type="spellEnd"/>
            <w:r>
              <w:rPr>
                <w:lang w:val="zh-CN"/>
              </w:rPr>
              <w:t>/</w:t>
            </w:r>
            <w:proofErr w:type="spellStart"/>
            <w:r>
              <w:rPr>
                <w:lang w:val="zh-CN"/>
              </w:rPr>
              <w:t>视频</w:t>
            </w:r>
            <w:proofErr w:type="spellEnd"/>
            <w:r>
              <w:rPr>
                <w:rFonts w:hint="eastAsia"/>
                <w:lang w:val="zh-CN"/>
              </w:rPr>
              <w:t>.</w:t>
            </w:r>
            <w:r>
              <w:t xml:space="preserve"> </w:t>
            </w:r>
            <w:proofErr w:type="spellStart"/>
            <w:r>
              <w:rPr>
                <w:lang w:val="zh-CN"/>
              </w:rPr>
              <w:t>请将照片上传至</w:t>
            </w:r>
            <w:proofErr w:type="spellEnd"/>
            <w:r>
              <w:rPr>
                <w:lang w:val="zh-CN"/>
              </w:rPr>
              <w:t xml:space="preserve"> Dropbox</w:t>
            </w:r>
            <w:r>
              <w:rPr>
                <w:lang w:val="zh-CN"/>
              </w:rPr>
              <w:t>、</w:t>
            </w:r>
            <w:r>
              <w:rPr>
                <w:lang w:val="zh-CN"/>
              </w:rPr>
              <w:t>flickr</w:t>
            </w:r>
            <w:r>
              <w:rPr>
                <w:lang w:val="zh-CN"/>
              </w:rPr>
              <w:t>、</w:t>
            </w:r>
            <w:r>
              <w:rPr>
                <w:lang w:val="zh-CN"/>
              </w:rPr>
              <w:t>Imgur</w:t>
            </w:r>
            <w:r>
              <w:rPr>
                <w:lang w:val="zh-CN"/>
              </w:rPr>
              <w:t>、</w:t>
            </w:r>
            <w:r>
              <w:rPr>
                <w:lang w:val="zh-CN"/>
              </w:rPr>
              <w:t>Vimeo</w:t>
            </w:r>
            <w:r>
              <w:rPr>
                <w:lang w:val="zh-CN"/>
              </w:rPr>
              <w:t>、</w:t>
            </w:r>
            <w:proofErr w:type="spellStart"/>
            <w:r>
              <w:rPr>
                <w:lang w:val="zh-CN"/>
              </w:rPr>
              <w:t>谷歌，或</w:t>
            </w:r>
            <w:proofErr w:type="spellEnd"/>
            <w:r>
              <w:rPr>
                <w:lang w:val="zh-CN"/>
              </w:rPr>
              <w:t>WeTransfer</w:t>
            </w:r>
            <w:proofErr w:type="spellStart"/>
            <w:r>
              <w:rPr>
                <w:lang w:val="zh-CN"/>
              </w:rPr>
              <w:t>等网站上来传送共享</w:t>
            </w:r>
            <w:proofErr w:type="spellEnd"/>
            <w:r>
              <w:rPr>
                <w:rFonts w:hint="eastAsia"/>
                <w:lang w:val="zh-CN"/>
              </w:rPr>
              <w:t>.</w:t>
            </w:r>
            <w:r>
              <w:t xml:space="preserve"> </w:t>
            </w:r>
            <w:proofErr w:type="spellStart"/>
            <w:r>
              <w:rPr>
                <w:lang w:val="zh-CN"/>
              </w:rPr>
              <w:t>请在下面提供照片</w:t>
            </w:r>
            <w:proofErr w:type="spellEnd"/>
            <w:r>
              <w:rPr>
                <w:lang w:val="zh-CN"/>
              </w:rPr>
              <w:t>/</w:t>
            </w:r>
            <w:proofErr w:type="spellStart"/>
            <w:r>
              <w:rPr>
                <w:lang w:val="zh-CN"/>
              </w:rPr>
              <w:t>视频的链接</w:t>
            </w:r>
            <w:proofErr w:type="spellEnd"/>
            <w:r>
              <w:rPr>
                <w:rFonts w:hint="eastAsia"/>
                <w:lang w:val="zh-CN"/>
              </w:rPr>
              <w:t>.</w:t>
            </w:r>
          </w:p>
        </w:tc>
      </w:tr>
      <w:tr w:rsidR="00AF3F7D" w:rsidTr="009C4FDC">
        <w:trPr>
          <w:trHeight w:val="1322"/>
        </w:trPr>
        <w:tc>
          <w:tcPr>
            <w:tcW w:w="9350" w:type="dxa"/>
          </w:tcPr>
          <w:p w:rsidR="00AF3F7D" w:rsidRDefault="00AF3F7D" w:rsidP="000858B1">
            <w:pPr>
              <w:pStyle w:val="NoSpacing"/>
              <w:rPr>
                <w:rFonts w:cstheme="minorHAnsi"/>
                <w:b/>
              </w:rPr>
            </w:pPr>
          </w:p>
        </w:tc>
      </w:tr>
    </w:tbl>
    <w:p w:rsidR="00AF3F7D" w:rsidRDefault="00AF3F7D" w:rsidP="000858B1">
      <w:pPr>
        <w:pStyle w:val="NoSpacing"/>
        <w:rPr>
          <w:rFonts w:cstheme="minorHAnsi"/>
          <w:b/>
        </w:rPr>
      </w:pPr>
    </w:p>
    <w:p w:rsidR="00003A6A" w:rsidRDefault="00003A6A" w:rsidP="000858B1">
      <w:pPr>
        <w:pStyle w:val="NoSpacing"/>
        <w:rPr>
          <w:rFonts w:cstheme="minorHAnsi"/>
          <w:b/>
        </w:rPr>
      </w:pPr>
    </w:p>
    <w:tbl>
      <w:tblPr>
        <w:tblStyle w:val="TableGrid"/>
        <w:tblW w:w="0" w:type="auto"/>
        <w:tblLook w:val="04A0" w:firstRow="1" w:lastRow="0" w:firstColumn="1" w:lastColumn="0" w:noHBand="0" w:noVBand="1"/>
      </w:tblPr>
      <w:tblGrid>
        <w:gridCol w:w="9350"/>
      </w:tblGrid>
      <w:tr w:rsidR="001B226A" w:rsidTr="001B226A">
        <w:tc>
          <w:tcPr>
            <w:tcW w:w="9350" w:type="dxa"/>
          </w:tcPr>
          <w:p w:rsidR="001B226A" w:rsidRDefault="000B71DF" w:rsidP="001B226A">
            <w:pPr>
              <w:pStyle w:val="NoSpacing"/>
              <w:rPr>
                <w:rFonts w:cstheme="minorHAnsi"/>
                <w:b/>
              </w:rPr>
            </w:pPr>
            <w:proofErr w:type="spellStart"/>
            <w:r w:rsidRPr="000B71DF">
              <w:rPr>
                <w:b/>
                <w:lang w:val="zh-CN"/>
              </w:rPr>
              <w:t>项目连续性</w:t>
            </w:r>
            <w:proofErr w:type="spellEnd"/>
            <w:r w:rsidR="001B226A">
              <w:rPr>
                <w:rFonts w:cstheme="minorHAnsi"/>
                <w:b/>
              </w:rPr>
              <w:t xml:space="preserve">: </w:t>
            </w:r>
            <w:proofErr w:type="spellStart"/>
            <w:r>
              <w:rPr>
                <w:lang w:val="zh-CN"/>
              </w:rPr>
              <w:t>请分享哪些学校或社区将举办地区级别的青少年领袖峰会</w:t>
            </w:r>
            <w:proofErr w:type="spellEnd"/>
          </w:p>
        </w:tc>
      </w:tr>
      <w:tr w:rsidR="001B226A" w:rsidTr="00973064">
        <w:trPr>
          <w:trHeight w:val="1961"/>
        </w:trPr>
        <w:tc>
          <w:tcPr>
            <w:tcW w:w="9350" w:type="dxa"/>
          </w:tcPr>
          <w:p w:rsidR="001B226A" w:rsidRDefault="001B226A" w:rsidP="001B22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0B71DF" w:rsidTr="00973064">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973064">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A24FB6" w:rsidTr="00973064">
              <w:tc>
                <w:tcPr>
                  <w:tcW w:w="3420" w:type="dxa"/>
                </w:tcPr>
                <w:p w:rsidR="00A24FB6" w:rsidRDefault="000B71DF" w:rsidP="001B226A">
                  <w:pPr>
                    <w:pStyle w:val="NoSpacing"/>
                    <w:rPr>
                      <w:rFonts w:cstheme="minorHAnsi"/>
                      <w:b/>
                    </w:rPr>
                  </w:pPr>
                  <w:proofErr w:type="spellStart"/>
                  <w:r>
                    <w:rPr>
                      <w:lang w:val="zh-CN"/>
                    </w:rPr>
                    <w:t>峰会举办日期</w:t>
                  </w:r>
                  <w:proofErr w:type="spellEnd"/>
                </w:p>
              </w:tc>
              <w:tc>
                <w:tcPr>
                  <w:tcW w:w="4770" w:type="dxa"/>
                </w:tcPr>
                <w:p w:rsidR="00A24FB6" w:rsidRDefault="00A24FB6" w:rsidP="001B226A">
                  <w:pPr>
                    <w:pStyle w:val="NoSpacing"/>
                    <w:rPr>
                      <w:rFonts w:cstheme="minorHAnsi"/>
                      <w:b/>
                    </w:rPr>
                  </w:pPr>
                </w:p>
              </w:tc>
            </w:tr>
            <w:tr w:rsidR="00BD0FCB" w:rsidTr="00973064">
              <w:tc>
                <w:tcPr>
                  <w:tcW w:w="3420" w:type="dxa"/>
                </w:tcPr>
                <w:p w:rsidR="00BD0FCB" w:rsidRDefault="000B71DF" w:rsidP="001B226A">
                  <w:pPr>
                    <w:pStyle w:val="NoSpacing"/>
                    <w:rPr>
                      <w:rFonts w:cstheme="minorHAnsi"/>
                      <w:b/>
                    </w:rPr>
                  </w:pPr>
                  <w:proofErr w:type="spellStart"/>
                  <w:r>
                    <w:rPr>
                      <w:lang w:val="zh-CN"/>
                    </w:rPr>
                    <w:t>预计参与人数</w:t>
                  </w:r>
                  <w:proofErr w:type="spellEnd"/>
                </w:p>
              </w:tc>
              <w:tc>
                <w:tcPr>
                  <w:tcW w:w="4770" w:type="dxa"/>
                </w:tcPr>
                <w:p w:rsidR="00BD0FCB" w:rsidRDefault="00BD0FCB" w:rsidP="001B226A">
                  <w:pPr>
                    <w:pStyle w:val="NoSpacing"/>
                    <w:rPr>
                      <w:rFonts w:cstheme="minorHAnsi"/>
                      <w:b/>
                    </w:rPr>
                  </w:pPr>
                </w:p>
              </w:tc>
            </w:tr>
            <w:tr w:rsidR="000B71DF" w:rsidTr="00973064">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A24FB6" w:rsidRDefault="00A24FB6" w:rsidP="001B22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r w:rsidR="00003A6A" w:rsidTr="00003A6A">
        <w:trPr>
          <w:trHeight w:val="1880"/>
        </w:trPr>
        <w:tc>
          <w:tcPr>
            <w:tcW w:w="9350" w:type="dxa"/>
          </w:tcPr>
          <w:p w:rsidR="00003A6A" w:rsidRDefault="00003A6A" w:rsidP="00003A6A">
            <w:pPr>
              <w:pStyle w:val="NoSpacing"/>
              <w:rPr>
                <w:rFonts w:cstheme="minorHAnsi"/>
                <w:b/>
              </w:rPr>
            </w:pPr>
          </w:p>
          <w:tbl>
            <w:tblPr>
              <w:tblStyle w:val="TableGrid"/>
              <w:tblW w:w="8190" w:type="dxa"/>
              <w:tblInd w:w="425" w:type="dxa"/>
              <w:tblLook w:val="04A0" w:firstRow="1" w:lastRow="0" w:firstColumn="1" w:lastColumn="0" w:noHBand="0" w:noVBand="1"/>
            </w:tblPr>
            <w:tblGrid>
              <w:gridCol w:w="3420"/>
              <w:gridCol w:w="4770"/>
            </w:tblGrid>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社区名称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学校</w:t>
                  </w:r>
                  <w:proofErr w:type="spellEnd"/>
                  <w:r>
                    <w:rPr>
                      <w:lang w:val="zh-CN"/>
                    </w:rPr>
                    <w:t>/</w:t>
                  </w:r>
                  <w:proofErr w:type="spellStart"/>
                  <w:r>
                    <w:rPr>
                      <w:lang w:val="zh-CN"/>
                    </w:rPr>
                    <w:t>社区地点（城市</w:t>
                  </w:r>
                  <w:proofErr w:type="spellEnd"/>
                  <w:r>
                    <w:rPr>
                      <w:lang w:val="zh-CN"/>
                    </w:rPr>
                    <w:t>）</w:t>
                  </w:r>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峰会举办日期</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pStyle w:val="NoSpacing"/>
                    <w:rPr>
                      <w:rFonts w:cstheme="minorHAnsi"/>
                      <w:b/>
                    </w:rPr>
                  </w:pPr>
                  <w:proofErr w:type="spellStart"/>
                  <w:r>
                    <w:rPr>
                      <w:lang w:val="zh-CN"/>
                    </w:rPr>
                    <w:t>预计参与人数</w:t>
                  </w:r>
                  <w:proofErr w:type="spellEnd"/>
                </w:p>
              </w:tc>
              <w:tc>
                <w:tcPr>
                  <w:tcW w:w="4770" w:type="dxa"/>
                </w:tcPr>
                <w:p w:rsidR="000B71DF" w:rsidRDefault="000B71DF" w:rsidP="000B71DF">
                  <w:pPr>
                    <w:pStyle w:val="NoSpacing"/>
                    <w:rPr>
                      <w:rFonts w:cstheme="minorHAnsi"/>
                      <w:b/>
                    </w:rPr>
                  </w:pPr>
                </w:p>
              </w:tc>
            </w:tr>
            <w:tr w:rsidR="000B71DF" w:rsidTr="000B71DF">
              <w:tc>
                <w:tcPr>
                  <w:tcW w:w="3420" w:type="dxa"/>
                </w:tcPr>
                <w:p w:rsidR="000B71DF" w:rsidRDefault="000B71DF" w:rsidP="000B71DF">
                  <w:pPr>
                    <w:shd w:val="clear" w:color="auto" w:fill="FFFFFF" w:themeFill="background1"/>
                    <w:rPr>
                      <w:lang w:val="zh-CN"/>
                    </w:rPr>
                  </w:pPr>
                  <w:proofErr w:type="spellStart"/>
                  <w:r>
                    <w:rPr>
                      <w:lang w:val="zh-CN"/>
                    </w:rPr>
                    <w:t>拟议预算（美元</w:t>
                  </w:r>
                  <w:proofErr w:type="spellEnd"/>
                  <w:r>
                    <w:rPr>
                      <w:lang w:val="zh-CN"/>
                    </w:rPr>
                    <w:t>）</w:t>
                  </w:r>
                </w:p>
              </w:tc>
              <w:tc>
                <w:tcPr>
                  <w:tcW w:w="4770" w:type="dxa"/>
                </w:tcPr>
                <w:p w:rsidR="000B71DF" w:rsidRDefault="000B71DF" w:rsidP="000B71DF">
                  <w:pPr>
                    <w:pStyle w:val="NoSpacing"/>
                    <w:rPr>
                      <w:rFonts w:cstheme="minorHAnsi"/>
                      <w:b/>
                    </w:rPr>
                  </w:pPr>
                </w:p>
              </w:tc>
            </w:tr>
          </w:tbl>
          <w:p w:rsidR="00003A6A" w:rsidRDefault="00003A6A" w:rsidP="00003A6A">
            <w:pPr>
              <w:pStyle w:val="NoSpacing"/>
              <w:rPr>
                <w:rFonts w:cstheme="minorHAnsi"/>
                <w:b/>
              </w:rPr>
            </w:pPr>
          </w:p>
        </w:tc>
      </w:tr>
    </w:tbl>
    <w:p w:rsidR="001B226A" w:rsidRDefault="001B226A" w:rsidP="001B226A">
      <w:pPr>
        <w:pStyle w:val="NoSpacing"/>
        <w:rPr>
          <w:rFonts w:cstheme="minorHAnsi"/>
          <w:b/>
        </w:rPr>
      </w:pPr>
    </w:p>
    <w:p w:rsidR="00A52B65" w:rsidRDefault="00A52B65" w:rsidP="00A52B65">
      <w:pPr>
        <w:pStyle w:val="NoSpacing"/>
        <w:rPr>
          <w:rFonts w:cstheme="minorHAnsi"/>
          <w:b/>
        </w:rPr>
      </w:pPr>
    </w:p>
    <w:p w:rsidR="00031928" w:rsidRPr="000B71DF" w:rsidRDefault="000B71DF" w:rsidP="00A52B65">
      <w:pPr>
        <w:pStyle w:val="NoSpacing"/>
        <w:rPr>
          <w:rFonts w:cstheme="minorHAnsi"/>
          <w:b/>
          <w:color w:val="C00000"/>
        </w:rPr>
      </w:pPr>
      <w:proofErr w:type="spellStart"/>
      <w:r w:rsidRPr="000B71DF">
        <w:rPr>
          <w:b/>
          <w:color w:val="C00000"/>
          <w:lang w:val="zh-CN"/>
        </w:rPr>
        <w:t>财务报告</w:t>
      </w:r>
      <w:proofErr w:type="spellEnd"/>
    </w:p>
    <w:p w:rsidR="00031928" w:rsidRDefault="009E752A" w:rsidP="00A52B65">
      <w:pPr>
        <w:pStyle w:val="NoSpacing"/>
        <w:rPr>
          <w:lang w:val="zh-CN" w:eastAsia="zh-CN"/>
        </w:rPr>
      </w:pPr>
      <w:proofErr w:type="spellStart"/>
      <w:r>
        <w:rPr>
          <w:lang w:val="zh-CN"/>
        </w:rPr>
        <w:t>请在下面列出你举办成员组织青少年领袖峰会的开支（美元</w:t>
      </w:r>
      <w:proofErr w:type="spellEnd"/>
      <w:r>
        <w:rPr>
          <w:rFonts w:hint="eastAsia"/>
          <w:lang w:val="zh-CN"/>
        </w:rPr>
        <w:t>）</w:t>
      </w:r>
      <w:r>
        <w:t xml:space="preserve">. </w:t>
      </w:r>
      <w:proofErr w:type="spellStart"/>
      <w:r>
        <w:rPr>
          <w:lang w:val="zh-CN"/>
        </w:rPr>
        <w:t>成员组织应保留所有收据记录，并在国际特奥会要求时出示</w:t>
      </w:r>
      <w:proofErr w:type="spellEnd"/>
      <w:r>
        <w:rPr>
          <w:rFonts w:hint="eastAsia"/>
          <w:lang w:val="zh-CN"/>
        </w:rPr>
        <w:t xml:space="preserve">. </w:t>
      </w:r>
    </w:p>
    <w:p w:rsidR="009E752A" w:rsidRPr="009E752A" w:rsidRDefault="009E752A" w:rsidP="00A52B65">
      <w:pPr>
        <w:pStyle w:val="NoSpacing"/>
        <w:rPr>
          <w:rFonts w:cstheme="minorHAnsi" w:hint="eastAsia"/>
          <w:lang w:eastAsia="zh-CN"/>
        </w:rPr>
      </w:pPr>
    </w:p>
    <w:tbl>
      <w:tblPr>
        <w:tblStyle w:val="TableGrid"/>
        <w:tblW w:w="9355" w:type="dxa"/>
        <w:tblLook w:val="04A0" w:firstRow="1" w:lastRow="0" w:firstColumn="1" w:lastColumn="0" w:noHBand="0" w:noVBand="1"/>
      </w:tblPr>
      <w:tblGrid>
        <w:gridCol w:w="3929"/>
        <w:gridCol w:w="3176"/>
        <w:gridCol w:w="2250"/>
      </w:tblGrid>
      <w:tr w:rsidR="00A52B65" w:rsidTr="00031928">
        <w:trPr>
          <w:trHeight w:val="377"/>
        </w:trPr>
        <w:tc>
          <w:tcPr>
            <w:tcW w:w="3929" w:type="dxa"/>
            <w:shd w:val="clear" w:color="auto" w:fill="C00000"/>
            <w:vAlign w:val="center"/>
          </w:tcPr>
          <w:p w:rsidR="00A52B65" w:rsidRPr="009E752A" w:rsidRDefault="009E752A" w:rsidP="001F78D4">
            <w:pPr>
              <w:jc w:val="center"/>
              <w:rPr>
                <w:rFonts w:cstheme="minorHAnsi"/>
                <w:i/>
              </w:rPr>
            </w:pPr>
            <w:proofErr w:type="spellStart"/>
            <w:r w:rsidRPr="009E752A">
              <w:rPr>
                <w:i/>
                <w:lang w:val="zh-CN"/>
              </w:rPr>
              <w:t>说明</w:t>
            </w:r>
            <w:proofErr w:type="spellEnd"/>
          </w:p>
        </w:tc>
        <w:tc>
          <w:tcPr>
            <w:tcW w:w="3176" w:type="dxa"/>
            <w:shd w:val="clear" w:color="auto" w:fill="C00000"/>
            <w:vAlign w:val="center"/>
          </w:tcPr>
          <w:p w:rsidR="00A52B65" w:rsidRPr="009E752A" w:rsidRDefault="009E752A" w:rsidP="001F78D4">
            <w:pPr>
              <w:jc w:val="center"/>
              <w:rPr>
                <w:rFonts w:cstheme="minorHAnsi"/>
                <w:i/>
              </w:rPr>
            </w:pPr>
            <w:proofErr w:type="spellStart"/>
            <w:r w:rsidRPr="009E752A">
              <w:rPr>
                <w:i/>
                <w:lang w:val="zh-CN"/>
              </w:rPr>
              <w:t>收据</w:t>
            </w:r>
            <w:proofErr w:type="spellEnd"/>
            <w:r w:rsidRPr="009E752A">
              <w:rPr>
                <w:i/>
                <w:lang w:val="zh-CN"/>
              </w:rPr>
              <w:t>/</w:t>
            </w:r>
            <w:proofErr w:type="spellStart"/>
            <w:r w:rsidRPr="009E752A">
              <w:rPr>
                <w:i/>
                <w:lang w:val="zh-CN"/>
              </w:rPr>
              <w:t>参考编号</w:t>
            </w:r>
            <w:proofErr w:type="spellEnd"/>
          </w:p>
        </w:tc>
        <w:tc>
          <w:tcPr>
            <w:tcW w:w="2250" w:type="dxa"/>
            <w:shd w:val="clear" w:color="auto" w:fill="C00000"/>
            <w:vAlign w:val="center"/>
          </w:tcPr>
          <w:p w:rsidR="00A52B65" w:rsidRPr="009E752A" w:rsidRDefault="009E752A" w:rsidP="00031928">
            <w:pPr>
              <w:jc w:val="center"/>
              <w:rPr>
                <w:rFonts w:cstheme="minorHAnsi"/>
                <w:i/>
              </w:rPr>
            </w:pPr>
            <w:proofErr w:type="spellStart"/>
            <w:r w:rsidRPr="009E752A">
              <w:rPr>
                <w:i/>
                <w:lang w:val="zh-CN"/>
              </w:rPr>
              <w:t>总成本（美元</w:t>
            </w:r>
            <w:proofErr w:type="spellEnd"/>
            <w:r w:rsidRPr="009E752A">
              <w:rPr>
                <w:i/>
                <w:lang w:val="zh-CN"/>
              </w:rPr>
              <w:t>）</w:t>
            </w: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会议场地</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口译员</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住宿</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餐食</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参会者差旅</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员工差旅</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现场交通</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9E752A" w:rsidRPr="008E12F0" w:rsidTr="00031928">
        <w:trPr>
          <w:trHeight w:val="274"/>
        </w:trPr>
        <w:tc>
          <w:tcPr>
            <w:tcW w:w="3929" w:type="dxa"/>
          </w:tcPr>
          <w:p w:rsidR="009E752A" w:rsidRDefault="009E752A" w:rsidP="009E752A">
            <w:pPr>
              <w:shd w:val="clear" w:color="auto" w:fill="FFFFFF" w:themeFill="background1"/>
              <w:rPr>
                <w:lang w:val="zh-CN"/>
              </w:rPr>
            </w:pPr>
            <w:proofErr w:type="spellStart"/>
            <w:r>
              <w:rPr>
                <w:lang w:val="zh-CN"/>
              </w:rPr>
              <w:t>服装</w:t>
            </w:r>
            <w:proofErr w:type="spellEnd"/>
            <w:r>
              <w:rPr>
                <w:lang w:val="zh-CN"/>
              </w:rPr>
              <w:t>/</w:t>
            </w:r>
            <w:proofErr w:type="spellStart"/>
            <w:r>
              <w:rPr>
                <w:lang w:val="zh-CN"/>
              </w:rPr>
              <w:t>制服</w:t>
            </w:r>
            <w:proofErr w:type="spellEnd"/>
          </w:p>
        </w:tc>
        <w:tc>
          <w:tcPr>
            <w:tcW w:w="3176" w:type="dxa"/>
          </w:tcPr>
          <w:p w:rsidR="009E752A" w:rsidRPr="008E12F0" w:rsidRDefault="009E752A" w:rsidP="009E752A">
            <w:pPr>
              <w:rPr>
                <w:rFonts w:cstheme="minorHAnsi"/>
              </w:rPr>
            </w:pPr>
          </w:p>
        </w:tc>
        <w:tc>
          <w:tcPr>
            <w:tcW w:w="2250" w:type="dxa"/>
          </w:tcPr>
          <w:p w:rsidR="009E752A" w:rsidRPr="008E12F0" w:rsidRDefault="009E752A" w:rsidP="009E752A">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摄影</w:t>
            </w:r>
            <w:proofErr w:type="spellEnd"/>
            <w:r>
              <w:rPr>
                <w:lang w:val="zh-CN"/>
              </w:rPr>
              <w:t>/</w:t>
            </w:r>
            <w:proofErr w:type="spellStart"/>
            <w:r>
              <w:rPr>
                <w:lang w:val="zh-CN"/>
              </w:rPr>
              <w:t>摄像</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印刷</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急救</w:t>
            </w:r>
            <w:proofErr w:type="spellEnd"/>
            <w:r>
              <w:rPr>
                <w:lang w:val="zh-CN"/>
              </w:rPr>
              <w:t>/</w:t>
            </w:r>
            <w:proofErr w:type="spellStart"/>
            <w:r>
              <w:rPr>
                <w:lang w:val="zh-CN"/>
              </w:rPr>
              <w:t>护理</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运输成本（材料</w:t>
            </w:r>
            <w:proofErr w:type="spellEnd"/>
            <w:r>
              <w:rPr>
                <w:lang w:val="zh-CN"/>
              </w:rPr>
              <w:t>）</w:t>
            </w:r>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活动保险</w:t>
            </w:r>
            <w:proofErr w:type="spellEnd"/>
          </w:p>
        </w:tc>
        <w:tc>
          <w:tcPr>
            <w:tcW w:w="3176" w:type="dxa"/>
          </w:tcPr>
          <w:p w:rsidR="00A52B65" w:rsidRPr="008E12F0" w:rsidRDefault="00A52B65" w:rsidP="001F78D4">
            <w:pPr>
              <w:rPr>
                <w:rFonts w:cstheme="minorHAnsi"/>
              </w:rPr>
            </w:pPr>
          </w:p>
        </w:tc>
        <w:tc>
          <w:tcPr>
            <w:tcW w:w="2250" w:type="dxa"/>
          </w:tcPr>
          <w:p w:rsidR="00A52B65" w:rsidRPr="008E12F0" w:rsidRDefault="00A52B65" w:rsidP="001F78D4">
            <w:pPr>
              <w:rPr>
                <w:rFonts w:cstheme="minorHAnsi"/>
              </w:rPr>
            </w:pPr>
          </w:p>
        </w:tc>
      </w:tr>
      <w:tr w:rsidR="00A52B65" w:rsidRPr="008E12F0" w:rsidTr="00031928">
        <w:trPr>
          <w:trHeight w:val="274"/>
        </w:trPr>
        <w:tc>
          <w:tcPr>
            <w:tcW w:w="3929" w:type="dxa"/>
          </w:tcPr>
          <w:p w:rsidR="00A52B65" w:rsidRPr="008E12F0" w:rsidRDefault="009E752A" w:rsidP="001F78D4">
            <w:pPr>
              <w:rPr>
                <w:rFonts w:cstheme="minorHAnsi"/>
              </w:rPr>
            </w:pPr>
            <w:proofErr w:type="spellStart"/>
            <w:r>
              <w:rPr>
                <w:lang w:val="zh-CN"/>
              </w:rPr>
              <w:t>其他</w:t>
            </w:r>
            <w:proofErr w:type="spellEnd"/>
          </w:p>
        </w:tc>
        <w:tc>
          <w:tcPr>
            <w:tcW w:w="3176" w:type="dxa"/>
          </w:tcPr>
          <w:p w:rsidR="00A52B65" w:rsidRDefault="00A52B65" w:rsidP="001F78D4">
            <w:pPr>
              <w:rPr>
                <w:rFonts w:cstheme="minorHAnsi"/>
              </w:rPr>
            </w:pPr>
          </w:p>
        </w:tc>
        <w:tc>
          <w:tcPr>
            <w:tcW w:w="2250" w:type="dxa"/>
          </w:tcPr>
          <w:p w:rsidR="00A52B65" w:rsidRDefault="00A52B65" w:rsidP="001F78D4">
            <w:pPr>
              <w:rPr>
                <w:rFonts w:cstheme="minorHAnsi"/>
              </w:rPr>
            </w:pPr>
          </w:p>
        </w:tc>
      </w:tr>
      <w:tr w:rsidR="00A52B65" w:rsidRPr="008E12F0" w:rsidTr="00031928">
        <w:trPr>
          <w:trHeight w:val="274"/>
        </w:trPr>
        <w:tc>
          <w:tcPr>
            <w:tcW w:w="3929" w:type="dxa"/>
          </w:tcPr>
          <w:p w:rsidR="00A52B65" w:rsidRPr="009E752A" w:rsidRDefault="009E752A" w:rsidP="001F78D4">
            <w:pPr>
              <w:rPr>
                <w:rFonts w:cstheme="minorHAnsi"/>
                <w:b/>
              </w:rPr>
            </w:pPr>
            <w:proofErr w:type="spellStart"/>
            <w:r w:rsidRPr="009E752A">
              <w:rPr>
                <w:b/>
                <w:lang w:val="zh-CN"/>
              </w:rPr>
              <w:t>总共</w:t>
            </w:r>
            <w:proofErr w:type="spellEnd"/>
          </w:p>
        </w:tc>
        <w:tc>
          <w:tcPr>
            <w:tcW w:w="3176" w:type="dxa"/>
          </w:tcPr>
          <w:p w:rsidR="00A52B65" w:rsidRDefault="00A52B65" w:rsidP="001F78D4">
            <w:pPr>
              <w:rPr>
                <w:rFonts w:cstheme="minorHAnsi"/>
              </w:rPr>
            </w:pPr>
          </w:p>
        </w:tc>
        <w:tc>
          <w:tcPr>
            <w:tcW w:w="2250" w:type="dxa"/>
          </w:tcPr>
          <w:p w:rsidR="00A52B65" w:rsidRDefault="00A52B65" w:rsidP="001F78D4">
            <w:pPr>
              <w:rPr>
                <w:rFonts w:cstheme="minorHAnsi"/>
              </w:rPr>
            </w:pPr>
          </w:p>
        </w:tc>
      </w:tr>
    </w:tbl>
    <w:p w:rsidR="00A52B65" w:rsidRDefault="00A52B65" w:rsidP="00A52B65">
      <w:pPr>
        <w:rPr>
          <w:rFonts w:ascii="Ubuntu" w:hAnsi="Ubuntu"/>
        </w:rPr>
      </w:pPr>
    </w:p>
    <w:p w:rsidR="00A52B65" w:rsidRPr="000858B1" w:rsidRDefault="00A52B65" w:rsidP="000858B1">
      <w:pPr>
        <w:pStyle w:val="NoSpacing"/>
        <w:rPr>
          <w:rFonts w:cstheme="minorHAnsi"/>
        </w:rPr>
      </w:pPr>
    </w:p>
    <w:sectPr w:rsidR="00A52B65" w:rsidRPr="000858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46" w:rsidRDefault="00852246" w:rsidP="003937A3">
      <w:pPr>
        <w:spacing w:after="0" w:line="240" w:lineRule="auto"/>
      </w:pPr>
      <w:r>
        <w:separator/>
      </w:r>
    </w:p>
  </w:endnote>
  <w:endnote w:type="continuationSeparator" w:id="0">
    <w:p w:rsidR="00852246" w:rsidRDefault="00852246" w:rsidP="0039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buntu Light">
    <w:panose1 w:val="020B06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46" w:rsidRDefault="00852246" w:rsidP="003937A3">
      <w:pPr>
        <w:spacing w:after="0" w:line="240" w:lineRule="auto"/>
      </w:pPr>
      <w:r>
        <w:separator/>
      </w:r>
    </w:p>
  </w:footnote>
  <w:footnote w:type="continuationSeparator" w:id="0">
    <w:p w:rsidR="00852246" w:rsidRDefault="00852246" w:rsidP="0039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A3" w:rsidRDefault="003937A3">
    <w:pPr>
      <w:pStyle w:val="Header"/>
    </w:pPr>
    <w:r>
      <w:rPr>
        <w:noProof/>
      </w:rPr>
      <w:drawing>
        <wp:anchor distT="0" distB="0" distL="114300" distR="114300" simplePos="0" relativeHeight="251658240" behindDoc="0" locked="0" layoutInCell="1" allowOverlap="1">
          <wp:simplePos x="0" y="0"/>
          <wp:positionH relativeFrom="column">
            <wp:posOffset>4126203</wp:posOffset>
          </wp:positionH>
          <wp:positionV relativeFrom="paragraph">
            <wp:posOffset>-171118</wp:posOffset>
          </wp:positionV>
          <wp:extent cx="2349610" cy="76186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to Include Logo.PNG"/>
                  <pic:cNvPicPr/>
                </pic:nvPicPr>
                <pic:blipFill>
                  <a:blip r:embed="rId1">
                    <a:extLst>
                      <a:ext uri="{28A0092B-C50C-407E-A947-70E740481C1C}">
                        <a14:useLocalDpi xmlns:a14="http://schemas.microsoft.com/office/drawing/2010/main" val="0"/>
                      </a:ext>
                    </a:extLst>
                  </a:blip>
                  <a:stretch>
                    <a:fillRect/>
                  </a:stretch>
                </pic:blipFill>
                <pic:spPr>
                  <a:xfrm>
                    <a:off x="0" y="0"/>
                    <a:ext cx="2349610" cy="7618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A40BC"/>
    <w:multiLevelType w:val="hybridMultilevel"/>
    <w:tmpl w:val="139C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02E0F"/>
    <w:multiLevelType w:val="hybridMultilevel"/>
    <w:tmpl w:val="5D02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A3"/>
    <w:rsid w:val="00000D63"/>
    <w:rsid w:val="00001B00"/>
    <w:rsid w:val="00003A6A"/>
    <w:rsid w:val="000055C5"/>
    <w:rsid w:val="00006B9A"/>
    <w:rsid w:val="000121BB"/>
    <w:rsid w:val="00012932"/>
    <w:rsid w:val="00017496"/>
    <w:rsid w:val="000208D8"/>
    <w:rsid w:val="00021CAF"/>
    <w:rsid w:val="00022B21"/>
    <w:rsid w:val="00025A3F"/>
    <w:rsid w:val="00025E22"/>
    <w:rsid w:val="00031575"/>
    <w:rsid w:val="00031928"/>
    <w:rsid w:val="000362F6"/>
    <w:rsid w:val="0003744D"/>
    <w:rsid w:val="000413EE"/>
    <w:rsid w:val="00044F8D"/>
    <w:rsid w:val="000535CE"/>
    <w:rsid w:val="00053DE9"/>
    <w:rsid w:val="00054483"/>
    <w:rsid w:val="000578A7"/>
    <w:rsid w:val="00060CC5"/>
    <w:rsid w:val="000612F1"/>
    <w:rsid w:val="00062C38"/>
    <w:rsid w:val="00067C0A"/>
    <w:rsid w:val="0008482D"/>
    <w:rsid w:val="00084BA9"/>
    <w:rsid w:val="0008508D"/>
    <w:rsid w:val="000858B1"/>
    <w:rsid w:val="000878D4"/>
    <w:rsid w:val="00092145"/>
    <w:rsid w:val="000940EA"/>
    <w:rsid w:val="000A1A6C"/>
    <w:rsid w:val="000B136A"/>
    <w:rsid w:val="000B2DDE"/>
    <w:rsid w:val="000B3EF3"/>
    <w:rsid w:val="000B5C54"/>
    <w:rsid w:val="000B6503"/>
    <w:rsid w:val="000B71DF"/>
    <w:rsid w:val="000C0774"/>
    <w:rsid w:val="000C096E"/>
    <w:rsid w:val="000C2441"/>
    <w:rsid w:val="000D0619"/>
    <w:rsid w:val="000D0898"/>
    <w:rsid w:val="000D1404"/>
    <w:rsid w:val="000D2960"/>
    <w:rsid w:val="000E2310"/>
    <w:rsid w:val="000E6581"/>
    <w:rsid w:val="000E6A68"/>
    <w:rsid w:val="000F1493"/>
    <w:rsid w:val="000F32D6"/>
    <w:rsid w:val="000F36DA"/>
    <w:rsid w:val="000F694C"/>
    <w:rsid w:val="001044D7"/>
    <w:rsid w:val="00106807"/>
    <w:rsid w:val="0010686D"/>
    <w:rsid w:val="00107C0C"/>
    <w:rsid w:val="00111053"/>
    <w:rsid w:val="001126E4"/>
    <w:rsid w:val="00112E8A"/>
    <w:rsid w:val="00121B66"/>
    <w:rsid w:val="00127BF9"/>
    <w:rsid w:val="00135914"/>
    <w:rsid w:val="001359A8"/>
    <w:rsid w:val="0014040C"/>
    <w:rsid w:val="00142C90"/>
    <w:rsid w:val="00154108"/>
    <w:rsid w:val="00154D49"/>
    <w:rsid w:val="001570A0"/>
    <w:rsid w:val="0016186D"/>
    <w:rsid w:val="0016636D"/>
    <w:rsid w:val="00166376"/>
    <w:rsid w:val="00170C2D"/>
    <w:rsid w:val="00172A35"/>
    <w:rsid w:val="001766D4"/>
    <w:rsid w:val="00181159"/>
    <w:rsid w:val="00181198"/>
    <w:rsid w:val="00182642"/>
    <w:rsid w:val="001826E3"/>
    <w:rsid w:val="00184347"/>
    <w:rsid w:val="00190B2B"/>
    <w:rsid w:val="00191952"/>
    <w:rsid w:val="00193409"/>
    <w:rsid w:val="00193BFE"/>
    <w:rsid w:val="001953CE"/>
    <w:rsid w:val="001961A5"/>
    <w:rsid w:val="001A4C6C"/>
    <w:rsid w:val="001A5166"/>
    <w:rsid w:val="001B1A96"/>
    <w:rsid w:val="001B220F"/>
    <w:rsid w:val="001B226A"/>
    <w:rsid w:val="001B474A"/>
    <w:rsid w:val="001B7CCF"/>
    <w:rsid w:val="001C1C3B"/>
    <w:rsid w:val="001C2D62"/>
    <w:rsid w:val="001D130E"/>
    <w:rsid w:val="001D4683"/>
    <w:rsid w:val="001D6D5B"/>
    <w:rsid w:val="001D75D2"/>
    <w:rsid w:val="001D7C79"/>
    <w:rsid w:val="001E3211"/>
    <w:rsid w:val="001E5559"/>
    <w:rsid w:val="001E5B6C"/>
    <w:rsid w:val="001E5F6A"/>
    <w:rsid w:val="001F0EC3"/>
    <w:rsid w:val="001F1734"/>
    <w:rsid w:val="001F55F2"/>
    <w:rsid w:val="001F6FC2"/>
    <w:rsid w:val="00201283"/>
    <w:rsid w:val="00201E46"/>
    <w:rsid w:val="00201F35"/>
    <w:rsid w:val="00202ACF"/>
    <w:rsid w:val="00214657"/>
    <w:rsid w:val="00220E89"/>
    <w:rsid w:val="0022179F"/>
    <w:rsid w:val="00225823"/>
    <w:rsid w:val="0023053C"/>
    <w:rsid w:val="00233F62"/>
    <w:rsid w:val="00235824"/>
    <w:rsid w:val="00237CA8"/>
    <w:rsid w:val="00240C1B"/>
    <w:rsid w:val="0024276E"/>
    <w:rsid w:val="00247114"/>
    <w:rsid w:val="00254685"/>
    <w:rsid w:val="00257A32"/>
    <w:rsid w:val="00260C2C"/>
    <w:rsid w:val="002673A5"/>
    <w:rsid w:val="00270A6E"/>
    <w:rsid w:val="00272137"/>
    <w:rsid w:val="00281622"/>
    <w:rsid w:val="00285386"/>
    <w:rsid w:val="002931C3"/>
    <w:rsid w:val="002953F6"/>
    <w:rsid w:val="002963D7"/>
    <w:rsid w:val="002A1869"/>
    <w:rsid w:val="002A19BE"/>
    <w:rsid w:val="002A2379"/>
    <w:rsid w:val="002A4567"/>
    <w:rsid w:val="002B237D"/>
    <w:rsid w:val="002B36D2"/>
    <w:rsid w:val="002B3C32"/>
    <w:rsid w:val="002B65A1"/>
    <w:rsid w:val="002B71C0"/>
    <w:rsid w:val="002B74FD"/>
    <w:rsid w:val="002B7E4E"/>
    <w:rsid w:val="002C0B08"/>
    <w:rsid w:val="002C2854"/>
    <w:rsid w:val="002C35EF"/>
    <w:rsid w:val="002C40D9"/>
    <w:rsid w:val="002C6DFE"/>
    <w:rsid w:val="002D3C1E"/>
    <w:rsid w:val="002D4021"/>
    <w:rsid w:val="002E349B"/>
    <w:rsid w:val="00300F2E"/>
    <w:rsid w:val="00301F2B"/>
    <w:rsid w:val="00306DDE"/>
    <w:rsid w:val="00314C12"/>
    <w:rsid w:val="00316826"/>
    <w:rsid w:val="00316E86"/>
    <w:rsid w:val="00320514"/>
    <w:rsid w:val="00321675"/>
    <w:rsid w:val="00325EA3"/>
    <w:rsid w:val="003266F4"/>
    <w:rsid w:val="00330D3E"/>
    <w:rsid w:val="003312E0"/>
    <w:rsid w:val="00331782"/>
    <w:rsid w:val="00336374"/>
    <w:rsid w:val="00345D4F"/>
    <w:rsid w:val="00347D0B"/>
    <w:rsid w:val="003521C4"/>
    <w:rsid w:val="00353878"/>
    <w:rsid w:val="003555BC"/>
    <w:rsid w:val="00355F69"/>
    <w:rsid w:val="00356DAC"/>
    <w:rsid w:val="00360167"/>
    <w:rsid w:val="00363ADC"/>
    <w:rsid w:val="00365DFD"/>
    <w:rsid w:val="003714A0"/>
    <w:rsid w:val="00372A57"/>
    <w:rsid w:val="00374064"/>
    <w:rsid w:val="00380506"/>
    <w:rsid w:val="003814C1"/>
    <w:rsid w:val="00382C8E"/>
    <w:rsid w:val="00385DFA"/>
    <w:rsid w:val="00385E46"/>
    <w:rsid w:val="0039086F"/>
    <w:rsid w:val="00391C83"/>
    <w:rsid w:val="003937A3"/>
    <w:rsid w:val="003A0794"/>
    <w:rsid w:val="003A0D75"/>
    <w:rsid w:val="003A723F"/>
    <w:rsid w:val="003B1B64"/>
    <w:rsid w:val="003B1D44"/>
    <w:rsid w:val="003C2134"/>
    <w:rsid w:val="003C2194"/>
    <w:rsid w:val="003C2BAA"/>
    <w:rsid w:val="003C4085"/>
    <w:rsid w:val="003C734C"/>
    <w:rsid w:val="003D3AB6"/>
    <w:rsid w:val="003D5B59"/>
    <w:rsid w:val="003D7246"/>
    <w:rsid w:val="003D795A"/>
    <w:rsid w:val="003E1D91"/>
    <w:rsid w:val="003E1F9E"/>
    <w:rsid w:val="003E4D60"/>
    <w:rsid w:val="003E6847"/>
    <w:rsid w:val="003F0613"/>
    <w:rsid w:val="003F1E75"/>
    <w:rsid w:val="00400CD9"/>
    <w:rsid w:val="00401B91"/>
    <w:rsid w:val="00402C7E"/>
    <w:rsid w:val="00403A24"/>
    <w:rsid w:val="004135AD"/>
    <w:rsid w:val="00413688"/>
    <w:rsid w:val="00422196"/>
    <w:rsid w:val="00424038"/>
    <w:rsid w:val="00425911"/>
    <w:rsid w:val="00432D80"/>
    <w:rsid w:val="00435FD9"/>
    <w:rsid w:val="00440351"/>
    <w:rsid w:val="00443004"/>
    <w:rsid w:val="0045329C"/>
    <w:rsid w:val="00454DAE"/>
    <w:rsid w:val="00456403"/>
    <w:rsid w:val="0046132C"/>
    <w:rsid w:val="0046195D"/>
    <w:rsid w:val="00471FAE"/>
    <w:rsid w:val="00473101"/>
    <w:rsid w:val="004760AA"/>
    <w:rsid w:val="0047754E"/>
    <w:rsid w:val="00477BCE"/>
    <w:rsid w:val="004829F7"/>
    <w:rsid w:val="00482C54"/>
    <w:rsid w:val="004858A7"/>
    <w:rsid w:val="0048762E"/>
    <w:rsid w:val="00490D0D"/>
    <w:rsid w:val="0049278D"/>
    <w:rsid w:val="004A16A9"/>
    <w:rsid w:val="004A3AB4"/>
    <w:rsid w:val="004B2397"/>
    <w:rsid w:val="004B5DE8"/>
    <w:rsid w:val="004C1D4B"/>
    <w:rsid w:val="004C47D1"/>
    <w:rsid w:val="004C49AF"/>
    <w:rsid w:val="004C64A3"/>
    <w:rsid w:val="004D04C1"/>
    <w:rsid w:val="004D13E3"/>
    <w:rsid w:val="004D16A9"/>
    <w:rsid w:val="004E0EA0"/>
    <w:rsid w:val="004E2027"/>
    <w:rsid w:val="00502D27"/>
    <w:rsid w:val="005041DD"/>
    <w:rsid w:val="00507FF5"/>
    <w:rsid w:val="00513690"/>
    <w:rsid w:val="0051653D"/>
    <w:rsid w:val="00517B00"/>
    <w:rsid w:val="00520C6B"/>
    <w:rsid w:val="00521E66"/>
    <w:rsid w:val="0052584E"/>
    <w:rsid w:val="00525BFE"/>
    <w:rsid w:val="005466C8"/>
    <w:rsid w:val="00555131"/>
    <w:rsid w:val="00561255"/>
    <w:rsid w:val="00565985"/>
    <w:rsid w:val="00567841"/>
    <w:rsid w:val="00571BBB"/>
    <w:rsid w:val="0057656C"/>
    <w:rsid w:val="00577AB2"/>
    <w:rsid w:val="0058077A"/>
    <w:rsid w:val="00580F72"/>
    <w:rsid w:val="00581042"/>
    <w:rsid w:val="00582D79"/>
    <w:rsid w:val="00585CA5"/>
    <w:rsid w:val="005868EE"/>
    <w:rsid w:val="00590494"/>
    <w:rsid w:val="00592081"/>
    <w:rsid w:val="00597425"/>
    <w:rsid w:val="005A108E"/>
    <w:rsid w:val="005A30CA"/>
    <w:rsid w:val="005A67EC"/>
    <w:rsid w:val="005B012F"/>
    <w:rsid w:val="005B05D9"/>
    <w:rsid w:val="005B124C"/>
    <w:rsid w:val="005B4A8F"/>
    <w:rsid w:val="005B6FA8"/>
    <w:rsid w:val="005C3AA9"/>
    <w:rsid w:val="005D31D2"/>
    <w:rsid w:val="005D7CB8"/>
    <w:rsid w:val="005E106D"/>
    <w:rsid w:val="005F48C6"/>
    <w:rsid w:val="0060057F"/>
    <w:rsid w:val="00600D11"/>
    <w:rsid w:val="0060198E"/>
    <w:rsid w:val="00611BF0"/>
    <w:rsid w:val="00613A90"/>
    <w:rsid w:val="00614C49"/>
    <w:rsid w:val="00617DE6"/>
    <w:rsid w:val="00617FBD"/>
    <w:rsid w:val="00626326"/>
    <w:rsid w:val="00632416"/>
    <w:rsid w:val="00635AD7"/>
    <w:rsid w:val="006421A1"/>
    <w:rsid w:val="006423FA"/>
    <w:rsid w:val="00645F01"/>
    <w:rsid w:val="00647375"/>
    <w:rsid w:val="006518D5"/>
    <w:rsid w:val="00653AD1"/>
    <w:rsid w:val="00656599"/>
    <w:rsid w:val="00671771"/>
    <w:rsid w:val="00675D87"/>
    <w:rsid w:val="00675DAD"/>
    <w:rsid w:val="0067713A"/>
    <w:rsid w:val="00683137"/>
    <w:rsid w:val="00683407"/>
    <w:rsid w:val="00695D26"/>
    <w:rsid w:val="006A1E2D"/>
    <w:rsid w:val="006A3BBE"/>
    <w:rsid w:val="006A69D0"/>
    <w:rsid w:val="006B014D"/>
    <w:rsid w:val="006B20FB"/>
    <w:rsid w:val="006B7A67"/>
    <w:rsid w:val="006B7B1C"/>
    <w:rsid w:val="006C00D0"/>
    <w:rsid w:val="006C016D"/>
    <w:rsid w:val="006C1CD9"/>
    <w:rsid w:val="006C271B"/>
    <w:rsid w:val="006D18D1"/>
    <w:rsid w:val="006E2CC0"/>
    <w:rsid w:val="006E3B0C"/>
    <w:rsid w:val="006E4603"/>
    <w:rsid w:val="006F78B3"/>
    <w:rsid w:val="0070009A"/>
    <w:rsid w:val="007009A5"/>
    <w:rsid w:val="00702804"/>
    <w:rsid w:val="007030B4"/>
    <w:rsid w:val="0071419C"/>
    <w:rsid w:val="00716AC4"/>
    <w:rsid w:val="0072098B"/>
    <w:rsid w:val="00720C38"/>
    <w:rsid w:val="00721253"/>
    <w:rsid w:val="00722C12"/>
    <w:rsid w:val="007262E3"/>
    <w:rsid w:val="00726572"/>
    <w:rsid w:val="0073042C"/>
    <w:rsid w:val="007419EA"/>
    <w:rsid w:val="007443FE"/>
    <w:rsid w:val="007536AF"/>
    <w:rsid w:val="00755F24"/>
    <w:rsid w:val="0076261D"/>
    <w:rsid w:val="00763E8B"/>
    <w:rsid w:val="007732C1"/>
    <w:rsid w:val="0077360C"/>
    <w:rsid w:val="00775987"/>
    <w:rsid w:val="007767D6"/>
    <w:rsid w:val="00776FC2"/>
    <w:rsid w:val="00777C08"/>
    <w:rsid w:val="0078124F"/>
    <w:rsid w:val="00784777"/>
    <w:rsid w:val="007859DF"/>
    <w:rsid w:val="00786231"/>
    <w:rsid w:val="00786D3D"/>
    <w:rsid w:val="00787691"/>
    <w:rsid w:val="00791222"/>
    <w:rsid w:val="00793414"/>
    <w:rsid w:val="007939A9"/>
    <w:rsid w:val="00796425"/>
    <w:rsid w:val="00797A5A"/>
    <w:rsid w:val="007A2FBA"/>
    <w:rsid w:val="007A3C35"/>
    <w:rsid w:val="007A6A08"/>
    <w:rsid w:val="007B6FF7"/>
    <w:rsid w:val="007B7321"/>
    <w:rsid w:val="007C1DB9"/>
    <w:rsid w:val="007C64C5"/>
    <w:rsid w:val="007C70BF"/>
    <w:rsid w:val="007C7751"/>
    <w:rsid w:val="007E038D"/>
    <w:rsid w:val="007E07EE"/>
    <w:rsid w:val="007E189E"/>
    <w:rsid w:val="007E67FF"/>
    <w:rsid w:val="007E70B3"/>
    <w:rsid w:val="007E7AAD"/>
    <w:rsid w:val="007F269C"/>
    <w:rsid w:val="007F355D"/>
    <w:rsid w:val="007F6ACB"/>
    <w:rsid w:val="00803D44"/>
    <w:rsid w:val="00807BFE"/>
    <w:rsid w:val="00810B5D"/>
    <w:rsid w:val="00810C00"/>
    <w:rsid w:val="00811714"/>
    <w:rsid w:val="00811F9D"/>
    <w:rsid w:val="00817A7D"/>
    <w:rsid w:val="00820F4D"/>
    <w:rsid w:val="008328DD"/>
    <w:rsid w:val="00832CEE"/>
    <w:rsid w:val="008348C6"/>
    <w:rsid w:val="008351EB"/>
    <w:rsid w:val="008414E8"/>
    <w:rsid w:val="008432B2"/>
    <w:rsid w:val="0084332E"/>
    <w:rsid w:val="00850E40"/>
    <w:rsid w:val="00852246"/>
    <w:rsid w:val="0085511C"/>
    <w:rsid w:val="00856D89"/>
    <w:rsid w:val="00861739"/>
    <w:rsid w:val="008633F2"/>
    <w:rsid w:val="00864350"/>
    <w:rsid w:val="008662D5"/>
    <w:rsid w:val="00871DF4"/>
    <w:rsid w:val="00873D00"/>
    <w:rsid w:val="00881D02"/>
    <w:rsid w:val="00885617"/>
    <w:rsid w:val="008863A7"/>
    <w:rsid w:val="0089402C"/>
    <w:rsid w:val="00895036"/>
    <w:rsid w:val="008B45CE"/>
    <w:rsid w:val="008B623A"/>
    <w:rsid w:val="008C4461"/>
    <w:rsid w:val="008D0521"/>
    <w:rsid w:val="008D5450"/>
    <w:rsid w:val="008D711C"/>
    <w:rsid w:val="008E3CE4"/>
    <w:rsid w:val="008E65A9"/>
    <w:rsid w:val="008F3E91"/>
    <w:rsid w:val="0090001B"/>
    <w:rsid w:val="00901230"/>
    <w:rsid w:val="00905ABA"/>
    <w:rsid w:val="00911166"/>
    <w:rsid w:val="00912BFC"/>
    <w:rsid w:val="009130E3"/>
    <w:rsid w:val="0091630F"/>
    <w:rsid w:val="00923D1E"/>
    <w:rsid w:val="00927463"/>
    <w:rsid w:val="00927509"/>
    <w:rsid w:val="009362EE"/>
    <w:rsid w:val="0094032C"/>
    <w:rsid w:val="00940F1C"/>
    <w:rsid w:val="00942591"/>
    <w:rsid w:val="00947D4F"/>
    <w:rsid w:val="00947EC6"/>
    <w:rsid w:val="0095391D"/>
    <w:rsid w:val="00954242"/>
    <w:rsid w:val="00955A15"/>
    <w:rsid w:val="00956B6E"/>
    <w:rsid w:val="00957965"/>
    <w:rsid w:val="00957D35"/>
    <w:rsid w:val="009617A0"/>
    <w:rsid w:val="00961A21"/>
    <w:rsid w:val="009628F9"/>
    <w:rsid w:val="00967E5D"/>
    <w:rsid w:val="00973064"/>
    <w:rsid w:val="009741F7"/>
    <w:rsid w:val="00975B28"/>
    <w:rsid w:val="0098556A"/>
    <w:rsid w:val="009A0165"/>
    <w:rsid w:val="009A453C"/>
    <w:rsid w:val="009A530E"/>
    <w:rsid w:val="009A5612"/>
    <w:rsid w:val="009B0ED2"/>
    <w:rsid w:val="009B153D"/>
    <w:rsid w:val="009B2CF3"/>
    <w:rsid w:val="009B7C8A"/>
    <w:rsid w:val="009C4FDC"/>
    <w:rsid w:val="009C5A4C"/>
    <w:rsid w:val="009D108A"/>
    <w:rsid w:val="009D3831"/>
    <w:rsid w:val="009E752A"/>
    <w:rsid w:val="009F170E"/>
    <w:rsid w:val="009F1FE4"/>
    <w:rsid w:val="00A0007E"/>
    <w:rsid w:val="00A007D9"/>
    <w:rsid w:val="00A01DA5"/>
    <w:rsid w:val="00A06ACF"/>
    <w:rsid w:val="00A1570B"/>
    <w:rsid w:val="00A24FB6"/>
    <w:rsid w:val="00A2757B"/>
    <w:rsid w:val="00A27991"/>
    <w:rsid w:val="00A31FA1"/>
    <w:rsid w:val="00A36A55"/>
    <w:rsid w:val="00A42A28"/>
    <w:rsid w:val="00A46540"/>
    <w:rsid w:val="00A47516"/>
    <w:rsid w:val="00A52A62"/>
    <w:rsid w:val="00A52B65"/>
    <w:rsid w:val="00A52D20"/>
    <w:rsid w:val="00A53AAA"/>
    <w:rsid w:val="00A55376"/>
    <w:rsid w:val="00A5571A"/>
    <w:rsid w:val="00A615E4"/>
    <w:rsid w:val="00A62D21"/>
    <w:rsid w:val="00A6428B"/>
    <w:rsid w:val="00A644E7"/>
    <w:rsid w:val="00A649CC"/>
    <w:rsid w:val="00A726B4"/>
    <w:rsid w:val="00A74A45"/>
    <w:rsid w:val="00A7501C"/>
    <w:rsid w:val="00A8184D"/>
    <w:rsid w:val="00A8416F"/>
    <w:rsid w:val="00A85511"/>
    <w:rsid w:val="00A901A3"/>
    <w:rsid w:val="00A9398A"/>
    <w:rsid w:val="00A94795"/>
    <w:rsid w:val="00AA0859"/>
    <w:rsid w:val="00AA4A12"/>
    <w:rsid w:val="00AA53DE"/>
    <w:rsid w:val="00AA5BB4"/>
    <w:rsid w:val="00AA6EE0"/>
    <w:rsid w:val="00AB0475"/>
    <w:rsid w:val="00AB2C24"/>
    <w:rsid w:val="00AC2A51"/>
    <w:rsid w:val="00AC2E28"/>
    <w:rsid w:val="00AC5931"/>
    <w:rsid w:val="00AD127E"/>
    <w:rsid w:val="00AD60DE"/>
    <w:rsid w:val="00AE35C8"/>
    <w:rsid w:val="00AE68A5"/>
    <w:rsid w:val="00AF20E7"/>
    <w:rsid w:val="00AF2EF1"/>
    <w:rsid w:val="00AF35EF"/>
    <w:rsid w:val="00AF3F7D"/>
    <w:rsid w:val="00AF6B09"/>
    <w:rsid w:val="00B00BE2"/>
    <w:rsid w:val="00B043E8"/>
    <w:rsid w:val="00B1534D"/>
    <w:rsid w:val="00B156D9"/>
    <w:rsid w:val="00B22068"/>
    <w:rsid w:val="00B23F9D"/>
    <w:rsid w:val="00B24725"/>
    <w:rsid w:val="00B2738D"/>
    <w:rsid w:val="00B34ECA"/>
    <w:rsid w:val="00B35C98"/>
    <w:rsid w:val="00B36C67"/>
    <w:rsid w:val="00B37C48"/>
    <w:rsid w:val="00B37FC0"/>
    <w:rsid w:val="00B45392"/>
    <w:rsid w:val="00B50CC7"/>
    <w:rsid w:val="00B66F77"/>
    <w:rsid w:val="00B700CE"/>
    <w:rsid w:val="00B741DB"/>
    <w:rsid w:val="00B7429C"/>
    <w:rsid w:val="00B90865"/>
    <w:rsid w:val="00B9325C"/>
    <w:rsid w:val="00BA5E5E"/>
    <w:rsid w:val="00BA665F"/>
    <w:rsid w:val="00BB3FD9"/>
    <w:rsid w:val="00BB466C"/>
    <w:rsid w:val="00BB5960"/>
    <w:rsid w:val="00BB6DB0"/>
    <w:rsid w:val="00BD0FCB"/>
    <w:rsid w:val="00BD452C"/>
    <w:rsid w:val="00BE0E7C"/>
    <w:rsid w:val="00BE209A"/>
    <w:rsid w:val="00BE3CC4"/>
    <w:rsid w:val="00BE45A8"/>
    <w:rsid w:val="00BF2C75"/>
    <w:rsid w:val="00BF3F14"/>
    <w:rsid w:val="00C032D7"/>
    <w:rsid w:val="00C03BC8"/>
    <w:rsid w:val="00C0688D"/>
    <w:rsid w:val="00C21CA2"/>
    <w:rsid w:val="00C2287B"/>
    <w:rsid w:val="00C252C3"/>
    <w:rsid w:val="00C256FA"/>
    <w:rsid w:val="00C361BA"/>
    <w:rsid w:val="00C65D7D"/>
    <w:rsid w:val="00C65EF1"/>
    <w:rsid w:val="00C66F7B"/>
    <w:rsid w:val="00C7114F"/>
    <w:rsid w:val="00C73416"/>
    <w:rsid w:val="00C73972"/>
    <w:rsid w:val="00C73D20"/>
    <w:rsid w:val="00C76F7A"/>
    <w:rsid w:val="00C77A86"/>
    <w:rsid w:val="00C83317"/>
    <w:rsid w:val="00C84F0E"/>
    <w:rsid w:val="00C910B4"/>
    <w:rsid w:val="00C926DE"/>
    <w:rsid w:val="00C92F37"/>
    <w:rsid w:val="00C93204"/>
    <w:rsid w:val="00C93955"/>
    <w:rsid w:val="00C946F6"/>
    <w:rsid w:val="00C94C3E"/>
    <w:rsid w:val="00C96337"/>
    <w:rsid w:val="00C96FED"/>
    <w:rsid w:val="00CA15C9"/>
    <w:rsid w:val="00CC1724"/>
    <w:rsid w:val="00CC2533"/>
    <w:rsid w:val="00CC5268"/>
    <w:rsid w:val="00CD1655"/>
    <w:rsid w:val="00CD75E2"/>
    <w:rsid w:val="00CE087F"/>
    <w:rsid w:val="00CE0BEC"/>
    <w:rsid w:val="00CE2A16"/>
    <w:rsid w:val="00CE5C63"/>
    <w:rsid w:val="00CE7A8F"/>
    <w:rsid w:val="00CF14E6"/>
    <w:rsid w:val="00CF3933"/>
    <w:rsid w:val="00CF5217"/>
    <w:rsid w:val="00CF5275"/>
    <w:rsid w:val="00CF6E54"/>
    <w:rsid w:val="00D01EDE"/>
    <w:rsid w:val="00D04AE6"/>
    <w:rsid w:val="00D04E16"/>
    <w:rsid w:val="00D06F0C"/>
    <w:rsid w:val="00D14F6D"/>
    <w:rsid w:val="00D169D6"/>
    <w:rsid w:val="00D24BF0"/>
    <w:rsid w:val="00D26968"/>
    <w:rsid w:val="00D348CE"/>
    <w:rsid w:val="00D37845"/>
    <w:rsid w:val="00D412E0"/>
    <w:rsid w:val="00D423A6"/>
    <w:rsid w:val="00D425F5"/>
    <w:rsid w:val="00D43146"/>
    <w:rsid w:val="00D50A0D"/>
    <w:rsid w:val="00D644A6"/>
    <w:rsid w:val="00D65604"/>
    <w:rsid w:val="00D67B17"/>
    <w:rsid w:val="00D7031C"/>
    <w:rsid w:val="00D704DA"/>
    <w:rsid w:val="00D73AE0"/>
    <w:rsid w:val="00D75080"/>
    <w:rsid w:val="00D8098C"/>
    <w:rsid w:val="00D80C7D"/>
    <w:rsid w:val="00D83958"/>
    <w:rsid w:val="00D9261D"/>
    <w:rsid w:val="00DA1F57"/>
    <w:rsid w:val="00DA40A9"/>
    <w:rsid w:val="00DA6F75"/>
    <w:rsid w:val="00DA7E07"/>
    <w:rsid w:val="00DB01F6"/>
    <w:rsid w:val="00DC1D75"/>
    <w:rsid w:val="00DC5EBA"/>
    <w:rsid w:val="00DC65A0"/>
    <w:rsid w:val="00DD09EA"/>
    <w:rsid w:val="00DD14F6"/>
    <w:rsid w:val="00DD7189"/>
    <w:rsid w:val="00DE21B2"/>
    <w:rsid w:val="00DE65B3"/>
    <w:rsid w:val="00DE6A63"/>
    <w:rsid w:val="00DF03CD"/>
    <w:rsid w:val="00DF1CB0"/>
    <w:rsid w:val="00DF27E0"/>
    <w:rsid w:val="00E01714"/>
    <w:rsid w:val="00E03E45"/>
    <w:rsid w:val="00E04695"/>
    <w:rsid w:val="00E10872"/>
    <w:rsid w:val="00E1369D"/>
    <w:rsid w:val="00E13A33"/>
    <w:rsid w:val="00E13B01"/>
    <w:rsid w:val="00E16D4E"/>
    <w:rsid w:val="00E22C51"/>
    <w:rsid w:val="00E22CB2"/>
    <w:rsid w:val="00E255E6"/>
    <w:rsid w:val="00E266EB"/>
    <w:rsid w:val="00E274BC"/>
    <w:rsid w:val="00E328B0"/>
    <w:rsid w:val="00E34E39"/>
    <w:rsid w:val="00E42F10"/>
    <w:rsid w:val="00E45A73"/>
    <w:rsid w:val="00E51833"/>
    <w:rsid w:val="00E52E80"/>
    <w:rsid w:val="00E5706E"/>
    <w:rsid w:val="00E6166D"/>
    <w:rsid w:val="00E6176B"/>
    <w:rsid w:val="00E63FC8"/>
    <w:rsid w:val="00E666B6"/>
    <w:rsid w:val="00E7798F"/>
    <w:rsid w:val="00E819A3"/>
    <w:rsid w:val="00E819C2"/>
    <w:rsid w:val="00E83703"/>
    <w:rsid w:val="00E8696B"/>
    <w:rsid w:val="00E86DA7"/>
    <w:rsid w:val="00E9401A"/>
    <w:rsid w:val="00E952F5"/>
    <w:rsid w:val="00E961DE"/>
    <w:rsid w:val="00EA0CB9"/>
    <w:rsid w:val="00EA6027"/>
    <w:rsid w:val="00EB0009"/>
    <w:rsid w:val="00EB0FA0"/>
    <w:rsid w:val="00EB1BFE"/>
    <w:rsid w:val="00EB2AE7"/>
    <w:rsid w:val="00EB2FC1"/>
    <w:rsid w:val="00EB34B1"/>
    <w:rsid w:val="00EB4018"/>
    <w:rsid w:val="00EC1CF8"/>
    <w:rsid w:val="00EC2B49"/>
    <w:rsid w:val="00EC53B5"/>
    <w:rsid w:val="00EC5690"/>
    <w:rsid w:val="00EC595C"/>
    <w:rsid w:val="00EC648F"/>
    <w:rsid w:val="00ED54D0"/>
    <w:rsid w:val="00EE27A7"/>
    <w:rsid w:val="00EF2CB5"/>
    <w:rsid w:val="00EF30E7"/>
    <w:rsid w:val="00EF62CF"/>
    <w:rsid w:val="00EF7AD8"/>
    <w:rsid w:val="00F06620"/>
    <w:rsid w:val="00F071B8"/>
    <w:rsid w:val="00F07A5D"/>
    <w:rsid w:val="00F07EF8"/>
    <w:rsid w:val="00F10853"/>
    <w:rsid w:val="00F13DAE"/>
    <w:rsid w:val="00F14C30"/>
    <w:rsid w:val="00F14E54"/>
    <w:rsid w:val="00F1519C"/>
    <w:rsid w:val="00F160BA"/>
    <w:rsid w:val="00F31694"/>
    <w:rsid w:val="00F45078"/>
    <w:rsid w:val="00F527B6"/>
    <w:rsid w:val="00F52939"/>
    <w:rsid w:val="00F546EE"/>
    <w:rsid w:val="00F555B4"/>
    <w:rsid w:val="00F55869"/>
    <w:rsid w:val="00F60ACB"/>
    <w:rsid w:val="00F61E4D"/>
    <w:rsid w:val="00F7271B"/>
    <w:rsid w:val="00F74852"/>
    <w:rsid w:val="00F75406"/>
    <w:rsid w:val="00F77F6D"/>
    <w:rsid w:val="00F82840"/>
    <w:rsid w:val="00F91BFE"/>
    <w:rsid w:val="00F94725"/>
    <w:rsid w:val="00FA201F"/>
    <w:rsid w:val="00FA6373"/>
    <w:rsid w:val="00FB414E"/>
    <w:rsid w:val="00FB4FCD"/>
    <w:rsid w:val="00FB5646"/>
    <w:rsid w:val="00FB6BD0"/>
    <w:rsid w:val="00FC35F6"/>
    <w:rsid w:val="00FD2DB0"/>
    <w:rsid w:val="00FD3AE0"/>
    <w:rsid w:val="00FD5647"/>
    <w:rsid w:val="00FD5DF7"/>
    <w:rsid w:val="00FE2E9C"/>
    <w:rsid w:val="00FE49B9"/>
    <w:rsid w:val="00FF002B"/>
    <w:rsid w:val="00FF10AB"/>
    <w:rsid w:val="00FF60AF"/>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DA465"/>
  <w15:chartTrackingRefBased/>
  <w15:docId w15:val="{036E734F-7783-4E26-B04B-6448C44A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7A3"/>
    <w:rPr>
      <w:color w:val="808080"/>
    </w:rPr>
  </w:style>
  <w:style w:type="table" w:styleId="TableGrid">
    <w:name w:val="Table Grid"/>
    <w:basedOn w:val="TableNormal"/>
    <w:uiPriority w:val="39"/>
    <w:rsid w:val="0039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7A3"/>
    <w:rPr>
      <w:color w:val="0563C1" w:themeColor="hyperlink"/>
      <w:u w:val="single"/>
    </w:rPr>
  </w:style>
  <w:style w:type="paragraph" w:styleId="ListParagraph">
    <w:name w:val="List Paragraph"/>
    <w:basedOn w:val="Normal"/>
    <w:uiPriority w:val="34"/>
    <w:qFormat/>
    <w:rsid w:val="003937A3"/>
    <w:pPr>
      <w:ind w:left="720"/>
      <w:contextualSpacing/>
    </w:pPr>
  </w:style>
  <w:style w:type="paragraph" w:styleId="Header">
    <w:name w:val="header"/>
    <w:basedOn w:val="Normal"/>
    <w:link w:val="HeaderChar"/>
    <w:uiPriority w:val="99"/>
    <w:unhideWhenUsed/>
    <w:rsid w:val="0039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3"/>
  </w:style>
  <w:style w:type="paragraph" w:styleId="Footer">
    <w:name w:val="footer"/>
    <w:basedOn w:val="Normal"/>
    <w:link w:val="FooterChar"/>
    <w:uiPriority w:val="99"/>
    <w:unhideWhenUsed/>
    <w:rsid w:val="0039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3"/>
  </w:style>
  <w:style w:type="character" w:customStyle="1" w:styleId="Style2">
    <w:name w:val="Style2"/>
    <w:basedOn w:val="DefaultParagraphFont"/>
    <w:uiPriority w:val="1"/>
    <w:rsid w:val="003937A3"/>
    <w:rPr>
      <w:rFonts w:ascii="Ubuntu Light" w:hAnsi="Ubuntu Light"/>
    </w:rPr>
  </w:style>
  <w:style w:type="paragraph" w:styleId="NoSpacing">
    <w:name w:val="No Spacing"/>
    <w:uiPriority w:val="1"/>
    <w:qFormat/>
    <w:rsid w:val="000858B1"/>
    <w:pPr>
      <w:spacing w:after="0" w:line="240" w:lineRule="auto"/>
    </w:pPr>
  </w:style>
  <w:style w:type="character" w:styleId="FollowedHyperlink">
    <w:name w:val="FollowedHyperlink"/>
    <w:basedOn w:val="DefaultParagraphFont"/>
    <w:uiPriority w:val="99"/>
    <w:semiHidden/>
    <w:unhideWhenUsed/>
    <w:rsid w:val="009C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8DE02CF7DBD4B8F5591F963E14D9A" ma:contentTypeVersion="12" ma:contentTypeDescription="Create a new document." ma:contentTypeScope="" ma:versionID="8f5e83e4e184ac626770c6d2eda90f7b">
  <xsd:schema xmlns:xsd="http://www.w3.org/2001/XMLSchema" xmlns:xs="http://www.w3.org/2001/XMLSchema" xmlns:p="http://schemas.microsoft.com/office/2006/metadata/properties" xmlns:ns2="05a57745-76f0-4dcb-8ba4-9701821e0759" xmlns:ns3="3356d762-99e9-4384-9392-e43d2267191a" targetNamespace="http://schemas.microsoft.com/office/2006/metadata/properties" ma:root="true" ma:fieldsID="0befd476cbaff2ec709cd424ef49d98a" ns2:_="" ns3:_="">
    <xsd:import namespace="05a57745-76f0-4dcb-8ba4-9701821e0759"/>
    <xsd:import namespace="3356d762-99e9-4384-9392-e43d22671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57745-76f0-4dcb-8ba4-9701821e07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6d762-99e9-4384-9392-e43d226719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40197-DD61-48D5-9A10-9276A42D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57745-76f0-4dcb-8ba4-9701821e0759"/>
    <ds:schemaRef ds:uri="3356d762-99e9-4384-9392-e43d22671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E224A-8CC3-43BA-A753-717F6D8AB0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59ABA-C6C8-41E5-A950-B2DD0C046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Behymer</dc:creator>
  <cp:keywords/>
  <dc:description/>
  <cp:lastModifiedBy>Jamie Behymer</cp:lastModifiedBy>
  <cp:revision>1</cp:revision>
  <dcterms:created xsi:type="dcterms:W3CDTF">2020-01-09T16:34:00Z</dcterms:created>
  <dcterms:modified xsi:type="dcterms:W3CDTF">2020-01-09T16:53:00Z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0x01010044C8DE02CF7DBD4B8F5591F963E14D9A</vt:lpwstr>
  </property>
</Properties>
</file>